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D6A1" w14:textId="77777777" w:rsidR="00F00BC2" w:rsidRPr="00F00BC2" w:rsidRDefault="00F00BC2" w:rsidP="00F00BC2">
      <w:pPr>
        <w:jc w:val="center"/>
        <w:rPr>
          <w:rFonts w:ascii="Times New Roman" w:hAnsi="Times New Roman" w:cs="Times New Roman"/>
          <w:sz w:val="28"/>
          <w:lang w:val="ru-RU"/>
        </w:rPr>
      </w:pPr>
      <w:bookmarkStart w:id="0" w:name="block-7629684"/>
      <w:r w:rsidRPr="00F00BC2">
        <w:rPr>
          <w:rFonts w:ascii="Times New Roman" w:hAnsi="Times New Roman" w:cs="Times New Roman"/>
          <w:sz w:val="28"/>
          <w:lang w:val="ru-RU"/>
        </w:rPr>
        <w:t>МУНИЦИПАЛЬНОЕ БЮДЖЕТНОЕ ОБЩЕОБРАЗОВАТЕЛЬНОЕ УЧРЕЖДЕНИЕ</w:t>
      </w:r>
    </w:p>
    <w:p w14:paraId="2AF69BC8" w14:textId="77777777" w:rsidR="00F00BC2" w:rsidRPr="00F00BC2" w:rsidRDefault="00F00BC2" w:rsidP="00F00BC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4"/>
          <w:lang w:val="ru-RU"/>
        </w:rPr>
      </w:pPr>
      <w:r w:rsidRPr="00F00BC2">
        <w:rPr>
          <w:rFonts w:ascii="Times New Roman" w:hAnsi="Times New Roman" w:cs="Times New Roman"/>
          <w:color w:val="auto"/>
          <w:sz w:val="28"/>
          <w:szCs w:val="24"/>
          <w:lang w:val="ru-RU"/>
        </w:rPr>
        <w:t>«ЗАРЕЧНАЯ СРЕДНЯЯ ОБЩЕОБРАЗОВАТЕЛЬНАЯ ШКОЛА»</w:t>
      </w:r>
    </w:p>
    <w:p w14:paraId="51C31176" w14:textId="77777777" w:rsidR="00F00BC2" w:rsidRPr="00F00BC2" w:rsidRDefault="00F00BC2" w:rsidP="00F00BC2">
      <w:pPr>
        <w:tabs>
          <w:tab w:val="left" w:pos="32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368"/>
        <w:gridCol w:w="2310"/>
        <w:gridCol w:w="2337"/>
        <w:gridCol w:w="2330"/>
      </w:tblGrid>
      <w:tr w:rsidR="00F00BC2" w:rsidRPr="00780723" w14:paraId="59714D99" w14:textId="77777777" w:rsidTr="006F36E4"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1B27C" w14:textId="77777777" w:rsidR="00F00BC2" w:rsidRPr="00780723" w:rsidRDefault="00F00BC2" w:rsidP="006F36E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80723">
              <w:rPr>
                <w:rFonts w:ascii="Times New Roman" w:hAnsi="Times New Roman" w:cs="Times New Roman"/>
                <w:lang w:val="ru-RU"/>
              </w:rPr>
              <w:t xml:space="preserve">«Рассмотрено» на методическом объединении учителей предметов естественно -научного цикла Рук.МО________  М.А.  </w:t>
            </w:r>
            <w:r w:rsidRPr="00780723">
              <w:rPr>
                <w:rFonts w:ascii="Times New Roman" w:hAnsi="Times New Roman" w:cs="Times New Roman"/>
              </w:rPr>
              <w:t>Фокина Протокол №1 от 28 июля 2023 г.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917FC" w14:textId="77777777" w:rsidR="00F00BC2" w:rsidRPr="00780723" w:rsidRDefault="00F00BC2" w:rsidP="006F36E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/>
              </w:rPr>
            </w:pPr>
            <w:r w:rsidRPr="00780723">
              <w:rPr>
                <w:rFonts w:ascii="Times New Roman" w:hAnsi="Times New Roman" w:cs="Times New Roman"/>
                <w:lang w:val="ru-RU"/>
              </w:rPr>
              <w:t>«Согласовано» Зам.директора по УВР _____________/            Н.А. Воробьева/         28 июля 2023 г.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A0FB1" w14:textId="77777777" w:rsidR="00F00BC2" w:rsidRPr="00780723" w:rsidRDefault="00F00BC2" w:rsidP="006F36E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/>
              </w:rPr>
            </w:pPr>
            <w:r w:rsidRPr="00780723">
              <w:rPr>
                <w:rFonts w:ascii="Times New Roman" w:hAnsi="Times New Roman" w:cs="Times New Roman"/>
                <w:lang w:val="ru-RU"/>
              </w:rPr>
              <w:t>Принята на заседании педагогического совета          Протокол № 1        от 28 июля 2023 г.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8B76B" w14:textId="1C30C472" w:rsidR="00F00BC2" w:rsidRPr="00780723" w:rsidRDefault="00F00BC2" w:rsidP="006F36E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/>
              </w:rPr>
            </w:pPr>
            <w:r w:rsidRPr="00780723">
              <w:rPr>
                <w:rFonts w:ascii="Times New Roman" w:hAnsi="Times New Roman" w:cs="Times New Roman"/>
                <w:lang w:val="ru-RU"/>
              </w:rPr>
              <w:t>«Утверждаю» Директор МОУ «Заречная СОШ» ______________              А.М. Кудаков</w:t>
            </w:r>
            <w:r w:rsidR="00780723" w:rsidRPr="00780723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780723">
              <w:rPr>
                <w:rFonts w:ascii="Times New Roman" w:hAnsi="Times New Roman" w:cs="Times New Roman"/>
                <w:lang w:val="ru-RU"/>
              </w:rPr>
              <w:t xml:space="preserve"> Приказ № 58 от        31 июля 2023 г.</w:t>
            </w:r>
          </w:p>
        </w:tc>
      </w:tr>
    </w:tbl>
    <w:p w14:paraId="6ABADC98" w14:textId="77777777" w:rsidR="00F00BC2" w:rsidRPr="00F00BC2" w:rsidRDefault="00F00BC2" w:rsidP="00F00BC2">
      <w:pPr>
        <w:tabs>
          <w:tab w:val="left" w:pos="32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DAD9048" w14:textId="77777777" w:rsidR="00F00BC2" w:rsidRPr="00F00BC2" w:rsidRDefault="00F00BC2" w:rsidP="00F00BC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684E490" w14:textId="77777777" w:rsidR="00F00BC2" w:rsidRPr="00F00BC2" w:rsidRDefault="00F00BC2" w:rsidP="00F00BC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34129F3" w14:textId="77777777" w:rsidR="00F00BC2" w:rsidRPr="00F00BC2" w:rsidRDefault="00F00BC2" w:rsidP="00F00BC2">
      <w:pPr>
        <w:spacing w:line="240" w:lineRule="auto"/>
        <w:jc w:val="center"/>
        <w:rPr>
          <w:rFonts w:ascii="Times New Roman" w:hAnsi="Times New Roman" w:cs="Times New Roman"/>
          <w:szCs w:val="28"/>
          <w:lang w:val="ru-RU"/>
        </w:rPr>
      </w:pPr>
      <w:r w:rsidRPr="00F00BC2">
        <w:rPr>
          <w:rFonts w:ascii="Times New Roman" w:hAnsi="Times New Roman" w:cs="Times New Roman"/>
          <w:szCs w:val="28"/>
          <w:lang w:val="ru-RU"/>
        </w:rPr>
        <w:t>Рабочая программа по предмету (курсу)</w:t>
      </w:r>
    </w:p>
    <w:p w14:paraId="05F32D9E" w14:textId="77777777" w:rsidR="00F00BC2" w:rsidRPr="00F00BC2" w:rsidRDefault="00F00BC2" w:rsidP="00F00BC2">
      <w:pPr>
        <w:spacing w:line="240" w:lineRule="auto"/>
        <w:jc w:val="center"/>
        <w:rPr>
          <w:rFonts w:ascii="Times New Roman" w:hAnsi="Times New Roman" w:cs="Times New Roman"/>
          <w:szCs w:val="28"/>
          <w:lang w:val="ru-RU"/>
        </w:rPr>
      </w:pPr>
      <w:r w:rsidRPr="00F00BC2">
        <w:rPr>
          <w:rFonts w:ascii="Times New Roman" w:hAnsi="Times New Roman" w:cs="Times New Roman"/>
          <w:szCs w:val="28"/>
          <w:lang w:val="ru-RU"/>
        </w:rPr>
        <w:t>______________</w:t>
      </w:r>
      <w:r w:rsidRPr="00F00BC2">
        <w:rPr>
          <w:rFonts w:ascii="Times New Roman" w:hAnsi="Times New Roman" w:cs="Times New Roman"/>
          <w:szCs w:val="28"/>
          <w:u w:val="single"/>
          <w:lang w:val="ru-RU"/>
        </w:rPr>
        <w:t>математика</w:t>
      </w:r>
      <w:r w:rsidRPr="00F00BC2">
        <w:rPr>
          <w:rFonts w:ascii="Times New Roman" w:hAnsi="Times New Roman" w:cs="Times New Roman"/>
          <w:szCs w:val="28"/>
          <w:lang w:val="ru-RU"/>
        </w:rPr>
        <w:t>______________</w:t>
      </w:r>
    </w:p>
    <w:p w14:paraId="5D29ADCF" w14:textId="77777777" w:rsidR="00F00BC2" w:rsidRPr="00F00BC2" w:rsidRDefault="00F00BC2" w:rsidP="00F00BC2">
      <w:pPr>
        <w:spacing w:line="240" w:lineRule="auto"/>
        <w:rPr>
          <w:rFonts w:ascii="Times New Roman" w:hAnsi="Times New Roman" w:cs="Times New Roman"/>
          <w:szCs w:val="28"/>
          <w:lang w:val="ru-RU"/>
        </w:rPr>
      </w:pPr>
    </w:p>
    <w:p w14:paraId="7DA94559" w14:textId="5C3BA338" w:rsidR="00F00BC2" w:rsidRPr="00F00BC2" w:rsidRDefault="00F00BC2" w:rsidP="00F00BC2">
      <w:pPr>
        <w:tabs>
          <w:tab w:val="left" w:pos="4260"/>
        </w:tabs>
        <w:spacing w:line="240" w:lineRule="auto"/>
        <w:jc w:val="center"/>
        <w:rPr>
          <w:rFonts w:ascii="Times New Roman" w:hAnsi="Times New Roman" w:cs="Times New Roman"/>
          <w:szCs w:val="28"/>
          <w:lang w:val="ru-RU"/>
        </w:rPr>
      </w:pPr>
      <w:r w:rsidRPr="00F00BC2">
        <w:rPr>
          <w:rFonts w:ascii="Times New Roman" w:hAnsi="Times New Roman" w:cs="Times New Roman"/>
          <w:szCs w:val="28"/>
          <w:lang w:val="ru-RU"/>
        </w:rPr>
        <w:t>для  __</w:t>
      </w:r>
      <w:r w:rsidRPr="00F00BC2">
        <w:rPr>
          <w:rFonts w:ascii="Times New Roman" w:hAnsi="Times New Roman" w:cs="Times New Roman"/>
          <w:szCs w:val="28"/>
          <w:u w:val="single"/>
          <w:lang w:val="ru-RU"/>
        </w:rPr>
        <w:t>5-6</w:t>
      </w:r>
      <w:r w:rsidRPr="00F00BC2">
        <w:rPr>
          <w:rFonts w:ascii="Times New Roman" w:hAnsi="Times New Roman" w:cs="Times New Roman"/>
          <w:szCs w:val="28"/>
          <w:lang w:val="ru-RU"/>
        </w:rPr>
        <w:t>__ класса (ов)</w:t>
      </w:r>
    </w:p>
    <w:p w14:paraId="61D66C54" w14:textId="77777777" w:rsidR="00F00BC2" w:rsidRPr="00F00BC2" w:rsidRDefault="00F00BC2" w:rsidP="00F00BC2">
      <w:pPr>
        <w:tabs>
          <w:tab w:val="left" w:pos="2820"/>
        </w:tabs>
        <w:spacing w:line="360" w:lineRule="auto"/>
        <w:rPr>
          <w:rFonts w:ascii="Times New Roman" w:hAnsi="Times New Roman" w:cs="Times New Roman"/>
          <w:szCs w:val="28"/>
          <w:lang w:val="ru-RU"/>
        </w:rPr>
      </w:pPr>
      <w:r w:rsidRPr="00F00BC2">
        <w:rPr>
          <w:rFonts w:ascii="Times New Roman" w:hAnsi="Times New Roman" w:cs="Times New Roman"/>
          <w:szCs w:val="28"/>
          <w:lang w:val="ru-RU"/>
        </w:rPr>
        <w:tab/>
        <w:t xml:space="preserve">  </w:t>
      </w:r>
    </w:p>
    <w:p w14:paraId="09C1AFE0" w14:textId="77777777" w:rsidR="00F00BC2" w:rsidRPr="00F00BC2" w:rsidRDefault="00F00BC2" w:rsidP="00F00BC2">
      <w:pPr>
        <w:tabs>
          <w:tab w:val="left" w:pos="6521"/>
        </w:tabs>
        <w:ind w:left="6379"/>
        <w:rPr>
          <w:rFonts w:ascii="Times New Roman" w:hAnsi="Times New Roman" w:cs="Times New Roman"/>
          <w:szCs w:val="28"/>
          <w:lang w:val="ru-RU"/>
        </w:rPr>
      </w:pPr>
    </w:p>
    <w:p w14:paraId="6684CBDC" w14:textId="77777777" w:rsidR="00F00BC2" w:rsidRPr="00F00BC2" w:rsidRDefault="00F00BC2" w:rsidP="00F00BC2">
      <w:pPr>
        <w:tabs>
          <w:tab w:val="left" w:pos="6521"/>
        </w:tabs>
        <w:ind w:left="6379"/>
        <w:rPr>
          <w:rFonts w:ascii="Times New Roman" w:hAnsi="Times New Roman" w:cs="Times New Roman"/>
          <w:szCs w:val="28"/>
          <w:lang w:val="ru-RU"/>
        </w:rPr>
      </w:pPr>
    </w:p>
    <w:p w14:paraId="4921CA88" w14:textId="436E9D4E" w:rsidR="00F00BC2" w:rsidRPr="00F00BC2" w:rsidRDefault="00F00BC2" w:rsidP="00F00BC2">
      <w:pPr>
        <w:tabs>
          <w:tab w:val="left" w:pos="6521"/>
        </w:tabs>
        <w:ind w:left="6379"/>
        <w:rPr>
          <w:rFonts w:ascii="Times New Roman" w:hAnsi="Times New Roman" w:cs="Times New Roman"/>
          <w:szCs w:val="28"/>
          <w:highlight w:val="yellow"/>
          <w:lang w:val="ru-RU"/>
        </w:rPr>
      </w:pPr>
      <w:r w:rsidRPr="00780723">
        <w:rPr>
          <w:rFonts w:ascii="Times New Roman" w:hAnsi="Times New Roman" w:cs="Times New Roman"/>
          <w:szCs w:val="28"/>
          <w:lang w:val="ru-RU"/>
        </w:rPr>
        <w:t>Разработана</w:t>
      </w:r>
      <w:r w:rsidR="00780723">
        <w:rPr>
          <w:rFonts w:ascii="Times New Roman" w:hAnsi="Times New Roman" w:cs="Times New Roman"/>
          <w:szCs w:val="28"/>
          <w:lang w:val="ru-RU"/>
        </w:rPr>
        <w:t>:</w:t>
      </w:r>
      <w:r w:rsidRPr="00F00BC2">
        <w:rPr>
          <w:rFonts w:ascii="Times New Roman" w:hAnsi="Times New Roman" w:cs="Times New Roman"/>
          <w:szCs w:val="28"/>
          <w:lang w:val="ru-RU"/>
        </w:rPr>
        <w:t xml:space="preserve"> Карасевой А.Ю.</w:t>
      </w:r>
    </w:p>
    <w:p w14:paraId="2EABD456" w14:textId="77777777" w:rsidR="00F00BC2" w:rsidRPr="00F00BC2" w:rsidRDefault="00F00BC2" w:rsidP="00F00BC2">
      <w:pPr>
        <w:spacing w:line="360" w:lineRule="auto"/>
        <w:rPr>
          <w:rFonts w:ascii="Times New Roman" w:hAnsi="Times New Roman" w:cs="Times New Roman"/>
          <w:szCs w:val="28"/>
          <w:lang w:val="ru-RU"/>
        </w:rPr>
      </w:pPr>
    </w:p>
    <w:p w14:paraId="10FDA8A8" w14:textId="77777777" w:rsidR="00F00BC2" w:rsidRPr="00F00BC2" w:rsidRDefault="00F00BC2" w:rsidP="00F00BC2">
      <w:pPr>
        <w:spacing w:line="360" w:lineRule="auto"/>
        <w:jc w:val="center"/>
        <w:rPr>
          <w:rFonts w:ascii="Times New Roman" w:hAnsi="Times New Roman" w:cs="Times New Roman"/>
          <w:szCs w:val="28"/>
          <w:lang w:val="ru-RU"/>
        </w:rPr>
      </w:pPr>
    </w:p>
    <w:p w14:paraId="6E3BFE75" w14:textId="77777777" w:rsidR="00F00BC2" w:rsidRPr="00F00BC2" w:rsidRDefault="00F00BC2" w:rsidP="00F00BC2">
      <w:pPr>
        <w:spacing w:line="360" w:lineRule="auto"/>
        <w:jc w:val="center"/>
        <w:rPr>
          <w:rFonts w:ascii="Times New Roman" w:hAnsi="Times New Roman" w:cs="Times New Roman"/>
          <w:szCs w:val="28"/>
          <w:lang w:val="ru-RU"/>
        </w:rPr>
      </w:pPr>
    </w:p>
    <w:p w14:paraId="0E9DCF02" w14:textId="77777777" w:rsidR="00F00BC2" w:rsidRPr="00F00BC2" w:rsidRDefault="00F00BC2" w:rsidP="00F00BC2">
      <w:pPr>
        <w:spacing w:line="360" w:lineRule="auto"/>
        <w:jc w:val="center"/>
        <w:rPr>
          <w:rFonts w:ascii="Times New Roman" w:hAnsi="Times New Roman" w:cs="Times New Roman"/>
          <w:szCs w:val="28"/>
          <w:lang w:val="ru-RU"/>
        </w:rPr>
      </w:pPr>
    </w:p>
    <w:p w14:paraId="571B46FB" w14:textId="41142919" w:rsidR="00F00BC2" w:rsidRPr="00F00BC2" w:rsidRDefault="00F00BC2" w:rsidP="00F00BC2">
      <w:pPr>
        <w:spacing w:line="360" w:lineRule="auto"/>
        <w:jc w:val="center"/>
        <w:rPr>
          <w:rFonts w:ascii="Times New Roman" w:hAnsi="Times New Roman" w:cs="Times New Roman"/>
          <w:szCs w:val="28"/>
          <w:lang w:val="ru-RU"/>
        </w:rPr>
      </w:pPr>
      <w:r w:rsidRPr="00F00BC2">
        <w:rPr>
          <w:rFonts w:ascii="Times New Roman" w:hAnsi="Times New Roman" w:cs="Times New Roman"/>
          <w:szCs w:val="28"/>
          <w:lang w:val="ru-RU"/>
        </w:rPr>
        <w:t>с. Заречье. 2023 г.</w:t>
      </w:r>
    </w:p>
    <w:p w14:paraId="33B17D39" w14:textId="77777777" w:rsidR="00B64BBE" w:rsidRPr="00F00BC2" w:rsidRDefault="00B64BB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B1DD5F0" w14:textId="77777777" w:rsidR="00B64BBE" w:rsidRPr="00F00BC2" w:rsidRDefault="00B64BBE">
      <w:pPr>
        <w:rPr>
          <w:rFonts w:ascii="Times New Roman" w:hAnsi="Times New Roman" w:cs="Times New Roman"/>
          <w:lang w:val="ru-RU"/>
        </w:rPr>
        <w:sectPr w:rsidR="00B64BBE" w:rsidRPr="00F00BC2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02A5370D" w14:textId="77777777" w:rsidR="00B64BBE" w:rsidRPr="00F00BC2" w:rsidRDefault="008D73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" w:name="block-7629685"/>
      <w:bookmarkEnd w:id="0"/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73D9F8E" w14:textId="77777777" w:rsidR="00B64BBE" w:rsidRPr="00F00BC2" w:rsidRDefault="00B64B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21EB60C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5F3AC253" w14:textId="77777777" w:rsidR="00B64BBE" w:rsidRPr="00F00BC2" w:rsidRDefault="008D73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6C3DCD6E" w14:textId="77777777" w:rsidR="00B64BBE" w:rsidRPr="00F00BC2" w:rsidRDefault="008D73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9FEE8A7" w14:textId="77777777" w:rsidR="00B64BBE" w:rsidRPr="00F00BC2" w:rsidRDefault="008D73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3301386" w14:textId="77777777" w:rsidR="00B64BBE" w:rsidRPr="00F00BC2" w:rsidRDefault="008D73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4669F91C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A86838E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4571DD5D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F00B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3C461F83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933BF8D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014871B2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33E7B9A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00B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1F1896CB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D5DB281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2" w:name="b3bba1d8-96c6-4edf-a714-0cf8fa85e20b"/>
      <w:r w:rsidRPr="00F00BC2">
        <w:rPr>
          <w:rFonts w:ascii="Times New Roman" w:hAnsi="Times New Roman" w:cs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F00BC2">
        <w:rPr>
          <w:rFonts w:ascii="Times New Roman" w:hAnsi="Times New Roman" w:cs="Times New Roman"/>
          <w:color w:val="000000"/>
          <w:sz w:val="28"/>
          <w:lang w:val="ru-RU"/>
        </w:rPr>
        <w:t>‌‌‌</w:t>
      </w:r>
    </w:p>
    <w:p w14:paraId="5E95C0A6" w14:textId="77777777" w:rsidR="00B64BBE" w:rsidRPr="00F00BC2" w:rsidRDefault="00B64BBE">
      <w:pPr>
        <w:rPr>
          <w:rFonts w:ascii="Times New Roman" w:hAnsi="Times New Roman" w:cs="Times New Roman"/>
          <w:lang w:val="ru-RU"/>
        </w:rPr>
        <w:sectPr w:rsidR="00B64BBE" w:rsidRPr="00F00BC2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320C8C94" w14:textId="77777777" w:rsidR="00B64BBE" w:rsidRPr="00F00BC2" w:rsidRDefault="008D73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7629686"/>
      <w:bookmarkEnd w:id="1"/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2679CF4D" w14:textId="77777777" w:rsidR="00B64BBE" w:rsidRPr="00F00BC2" w:rsidRDefault="00B64B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A128608" w14:textId="77777777" w:rsidR="00B64BBE" w:rsidRPr="00F00BC2" w:rsidRDefault="008D73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14:paraId="23AC9835" w14:textId="77777777" w:rsidR="00B64BBE" w:rsidRPr="00F00BC2" w:rsidRDefault="00B64B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F57DEAE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Натуральные числа и нуль</w:t>
      </w:r>
    </w:p>
    <w:p w14:paraId="5906803E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6972ABDA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6F37C886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4A149FF6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14496DC5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6004EA64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37A0F7A3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354904FA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4D50BFB7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4" w:name="_Toc124426196"/>
      <w:bookmarkEnd w:id="4"/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Дроби</w:t>
      </w:r>
    </w:p>
    <w:p w14:paraId="2DD7A19A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5" w:name="_Toc124426197"/>
      <w:bookmarkEnd w:id="5"/>
      <w:r w:rsidRPr="00F00BC2">
        <w:rPr>
          <w:rFonts w:ascii="Times New Roman" w:hAnsi="Times New Roman" w:cs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445F6DC8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1C036D85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4A8D5551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2B0EE1A3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Решение текстовых задач</w:t>
      </w:r>
    </w:p>
    <w:p w14:paraId="74F3028D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29B5E159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4192CC34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Решение основных задач на дроби.</w:t>
      </w:r>
    </w:p>
    <w:p w14:paraId="37B0BB8F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12184088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6" w:name="_Toc124426198"/>
      <w:bookmarkEnd w:id="6"/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Наглядная геометрия</w:t>
      </w:r>
    </w:p>
    <w:p w14:paraId="4770643E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7" w:name="_Toc124426200"/>
      <w:bookmarkEnd w:id="7"/>
      <w:r w:rsidRPr="00F00BC2">
        <w:rPr>
          <w:rFonts w:ascii="Times New Roman" w:hAnsi="Times New Roman" w:cs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3DC27943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8B2D7E7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3011AD95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13CFFDA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0C30160E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BCAD1FB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1EE65B2F" w14:textId="77777777" w:rsidR="00B64BBE" w:rsidRPr="00F00BC2" w:rsidRDefault="008D73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14:paraId="0644DB1E" w14:textId="77777777" w:rsidR="00B64BBE" w:rsidRPr="00F00BC2" w:rsidRDefault="00B64B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A96B47D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Натуральные числа</w:t>
      </w:r>
    </w:p>
    <w:p w14:paraId="2296E7CB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12471C0F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4D0C1F99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8" w:name="_Toc124426201"/>
      <w:bookmarkEnd w:id="8"/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Дроби</w:t>
      </w:r>
    </w:p>
    <w:p w14:paraId="65251A9B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9" w:name="_Toc124426202"/>
      <w:bookmarkEnd w:id="9"/>
      <w:r w:rsidRPr="00F00BC2">
        <w:rPr>
          <w:rFonts w:ascii="Times New Roman" w:hAnsi="Times New Roman" w:cs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5B7A86F8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0698D00F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F727B82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55F8FC92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4BFE5EC8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886EE27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0" w:name="_Toc124426203"/>
      <w:bookmarkEnd w:id="10"/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Буквенные выражения</w:t>
      </w:r>
    </w:p>
    <w:p w14:paraId="6B6B43A7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0D0F56AE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1" w:name="_Toc124426204"/>
      <w:bookmarkEnd w:id="11"/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Решение текстовых задач</w:t>
      </w:r>
    </w:p>
    <w:p w14:paraId="207D122D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792F0E54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1D459F62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1300379D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0A6240AE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765800FD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2" w:name="_Toc124426205"/>
      <w:bookmarkEnd w:id="12"/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Наглядная геометрия</w:t>
      </w:r>
    </w:p>
    <w:p w14:paraId="292AE971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6E4A4D85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338CCD5F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BAF7846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55A5E933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58F02636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Построение симметричных фигур.</w:t>
      </w:r>
    </w:p>
    <w:p w14:paraId="0FF6D9E9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0C126F87" w14:textId="77777777" w:rsidR="00B64BBE" w:rsidRPr="00F00BC2" w:rsidRDefault="008D73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3A4D4424" w14:textId="77777777" w:rsidR="00B64BBE" w:rsidRPr="00F00BC2" w:rsidRDefault="00B64BBE">
      <w:pPr>
        <w:rPr>
          <w:rFonts w:ascii="Times New Roman" w:hAnsi="Times New Roman" w:cs="Times New Roman"/>
          <w:lang w:val="ru-RU"/>
        </w:rPr>
        <w:sectPr w:rsidR="00B64BBE" w:rsidRPr="00F00BC2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413BF876" w14:textId="77777777" w:rsidR="00B64BBE" w:rsidRPr="00F00BC2" w:rsidRDefault="008D73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3" w:name="block-7629687"/>
      <w:bookmarkEnd w:id="3"/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34B7A979" w14:textId="77777777" w:rsidR="00B64BBE" w:rsidRPr="00F00BC2" w:rsidRDefault="00B64B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4ED624C" w14:textId="77777777" w:rsidR="00B64BBE" w:rsidRPr="00F00BC2" w:rsidRDefault="008D73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21E0C132" w14:textId="77777777" w:rsidR="00B64BBE" w:rsidRPr="00F00BC2" w:rsidRDefault="00B64B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6606EDC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  <w:r w:rsidRPr="00F00BC2">
        <w:rPr>
          <w:rFonts w:ascii="Times New Roman" w:hAnsi="Times New Roman" w:cs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7C89C3A3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патриотическое воспитание:</w:t>
      </w:r>
    </w:p>
    <w:p w14:paraId="4C233CA0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ED99C10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D451F20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FC7FEA4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3) трудовое воспитание:</w:t>
      </w:r>
    </w:p>
    <w:p w14:paraId="1680C8B3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5A03CD0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эстетическое воспитание:</w:t>
      </w:r>
    </w:p>
    <w:p w14:paraId="4F49E3D5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0B64E46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14:paraId="4CE5C2D9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570DC7F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5C7A98F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7C0C059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7) экологическое воспитание:</w:t>
      </w:r>
    </w:p>
    <w:p w14:paraId="089FD14E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62D4EEF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33A3078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A6238FF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5315A78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1685A2E" w14:textId="77777777" w:rsidR="00B64BBE" w:rsidRPr="00F00BC2" w:rsidRDefault="008D73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3B584D1C" w14:textId="77777777" w:rsidR="00B64BBE" w:rsidRPr="00F00BC2" w:rsidRDefault="00B64B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5930011" w14:textId="77777777" w:rsidR="00B64BBE" w:rsidRPr="00F00BC2" w:rsidRDefault="008D73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3765E4C" w14:textId="77777777" w:rsidR="00B64BBE" w:rsidRPr="00F00BC2" w:rsidRDefault="00B64B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F0C6672" w14:textId="77777777" w:rsidR="00B64BBE" w:rsidRPr="00F00BC2" w:rsidRDefault="008D733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0BC2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действия:</w:t>
      </w:r>
    </w:p>
    <w:p w14:paraId="79C2FF46" w14:textId="77777777" w:rsidR="00B64BBE" w:rsidRPr="00F00BC2" w:rsidRDefault="008D73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8C814CB" w14:textId="77777777" w:rsidR="00B64BBE" w:rsidRPr="00F00BC2" w:rsidRDefault="008D73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ED28D08" w14:textId="77777777" w:rsidR="00B64BBE" w:rsidRPr="00F00BC2" w:rsidRDefault="008D73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E794B37" w14:textId="77777777" w:rsidR="00B64BBE" w:rsidRPr="00F00BC2" w:rsidRDefault="008D73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E47589D" w14:textId="77777777" w:rsidR="00B64BBE" w:rsidRPr="00F00BC2" w:rsidRDefault="008D73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21F84DC" w14:textId="77777777" w:rsidR="00B64BBE" w:rsidRPr="00F00BC2" w:rsidRDefault="008D733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E38AF48" w14:textId="77777777" w:rsidR="00B64BBE" w:rsidRPr="00F00BC2" w:rsidRDefault="008D733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0BC2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</w:t>
      </w:r>
      <w:r w:rsidRPr="00F00BC2">
        <w:rPr>
          <w:rFonts w:ascii="Times New Roman" w:hAnsi="Times New Roman" w:cs="Times New Roman"/>
          <w:color w:val="000000"/>
          <w:sz w:val="28"/>
        </w:rPr>
        <w:t>:</w:t>
      </w:r>
    </w:p>
    <w:p w14:paraId="3FA9424F" w14:textId="77777777" w:rsidR="00B64BBE" w:rsidRPr="00F00BC2" w:rsidRDefault="008D733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B61B2C7" w14:textId="77777777" w:rsidR="00B64BBE" w:rsidRPr="00F00BC2" w:rsidRDefault="008D733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E147394" w14:textId="77777777" w:rsidR="00B64BBE" w:rsidRPr="00F00BC2" w:rsidRDefault="008D733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1A2D534" w14:textId="77777777" w:rsidR="00B64BBE" w:rsidRPr="00F00BC2" w:rsidRDefault="008D733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ED9D699" w14:textId="77777777" w:rsidR="00B64BBE" w:rsidRPr="00F00BC2" w:rsidRDefault="008D733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0BC2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14:paraId="660A99F3" w14:textId="77777777" w:rsidR="00B64BBE" w:rsidRPr="00F00BC2" w:rsidRDefault="008D733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FC0F9EF" w14:textId="77777777" w:rsidR="00B64BBE" w:rsidRPr="00F00BC2" w:rsidRDefault="008D733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9412CEC" w14:textId="77777777" w:rsidR="00B64BBE" w:rsidRPr="00F00BC2" w:rsidRDefault="008D733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465578B" w14:textId="77777777" w:rsidR="00B64BBE" w:rsidRPr="00F00BC2" w:rsidRDefault="008D733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EDC2200" w14:textId="77777777" w:rsidR="00B64BBE" w:rsidRPr="00F00BC2" w:rsidRDefault="008D733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0BC2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14:paraId="1E111DD0" w14:textId="77777777" w:rsidR="00B64BBE" w:rsidRPr="00F00BC2" w:rsidRDefault="008D733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00B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1B176CD" w14:textId="77777777" w:rsidR="00B64BBE" w:rsidRPr="00F00BC2" w:rsidRDefault="008D733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0275FD3" w14:textId="77777777" w:rsidR="00B64BBE" w:rsidRPr="00F00BC2" w:rsidRDefault="008D733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1941B2F" w14:textId="77777777" w:rsidR="00B64BBE" w:rsidRPr="00F00BC2" w:rsidRDefault="008D733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9E3CBBE" w14:textId="77777777" w:rsidR="00B64BBE" w:rsidRPr="00F00BC2" w:rsidRDefault="008D733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30C008F" w14:textId="77777777" w:rsidR="00B64BBE" w:rsidRPr="00F00BC2" w:rsidRDefault="008D733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E7E1AD4" w14:textId="77777777" w:rsidR="00B64BBE" w:rsidRPr="00F00BC2" w:rsidRDefault="008D73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6D82FA7" w14:textId="77777777" w:rsidR="00B64BBE" w:rsidRPr="00F00BC2" w:rsidRDefault="00B64B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EA8F527" w14:textId="77777777" w:rsidR="00B64BBE" w:rsidRPr="00F00BC2" w:rsidRDefault="008D73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14:paraId="62D1D10D" w14:textId="77777777" w:rsidR="00B64BBE" w:rsidRPr="00F00BC2" w:rsidRDefault="008D733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64DD18A" w14:textId="77777777" w:rsidR="00B64BBE" w:rsidRPr="00F00BC2" w:rsidRDefault="008D733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F00BC2">
        <w:rPr>
          <w:rFonts w:ascii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14:paraId="126C719A" w14:textId="77777777" w:rsidR="00B64BBE" w:rsidRPr="00F00BC2" w:rsidRDefault="008D733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54EEBF2" w14:textId="77777777" w:rsidR="00B64BBE" w:rsidRPr="00F00BC2" w:rsidRDefault="008D733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FBE9C4D" w14:textId="77777777" w:rsidR="00B64BBE" w:rsidRPr="00F00BC2" w:rsidRDefault="008D733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E7EF356" w14:textId="77777777" w:rsidR="00B64BBE" w:rsidRPr="00F00BC2" w:rsidRDefault="00B64B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74A2162" w14:textId="77777777" w:rsidR="00B64BBE" w:rsidRPr="00F00BC2" w:rsidRDefault="008D73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1EF58E3" w14:textId="77777777" w:rsidR="00B64BBE" w:rsidRPr="00F00BC2" w:rsidRDefault="00B64B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631BD5B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в 5 классе</w:t>
      </w:r>
      <w:r w:rsidRPr="00F00BC2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D3A0B12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4" w:name="_Toc124426208"/>
      <w:bookmarkEnd w:id="14"/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</w:p>
    <w:p w14:paraId="16C7A887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0499079B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DC58080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1CDF9B60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49586281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5EC7C448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Округлять натуральные числа.</w:t>
      </w:r>
    </w:p>
    <w:p w14:paraId="30C1DAB2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5" w:name="_Toc124426209"/>
      <w:bookmarkEnd w:id="15"/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Решение текстовых задач</w:t>
      </w:r>
    </w:p>
    <w:p w14:paraId="17EF9EA8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5EA64B27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2C9DF2E2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427B882A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182398B7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8A655B6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6" w:name="_Toc124426210"/>
      <w:bookmarkEnd w:id="16"/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Наглядная геометрия</w:t>
      </w:r>
    </w:p>
    <w:p w14:paraId="1032E78F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BEA1485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2E21F54E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67CC73A5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297D77A1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4D632A8A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7063BBCF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3D28DF92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6415C91E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32D15F03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2536CB23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421BB769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в 6 классе</w:t>
      </w:r>
      <w:r w:rsidRPr="00F00BC2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C580BBD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7" w:name="_Toc124426211"/>
      <w:bookmarkEnd w:id="17"/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</w:p>
    <w:p w14:paraId="18C72E46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C46FA63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A008254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094AC9A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22AE72DA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1978E60C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4E1E0D76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71F73D0F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8" w:name="_Toc124426212"/>
      <w:bookmarkEnd w:id="18"/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Числовые и буквенные выражения</w:t>
      </w:r>
    </w:p>
    <w:p w14:paraId="34EE5672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6771FC4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130A7F91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14CC9D98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08C68160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425DF958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9" w:name="_Toc124426213"/>
      <w:bookmarkEnd w:id="19"/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Решение текстовых задач</w:t>
      </w:r>
    </w:p>
    <w:p w14:paraId="2A338B06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166927CB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5B285C94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6747EB2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2E2D3FD7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18F6F865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55A3F3A3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0" w:name="_Toc124426214"/>
      <w:bookmarkEnd w:id="20"/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t>Наглядная геометрия</w:t>
      </w:r>
    </w:p>
    <w:p w14:paraId="0DC68FDB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15897DA8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56A6593E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6BA76BD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7A6A1AFB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539A05B8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56DA4B78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F8E1C74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59E64A28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72B7CD53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104CDF78" w14:textId="77777777" w:rsidR="00B64BBE" w:rsidRPr="00F00BC2" w:rsidRDefault="008D73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00BC2">
        <w:rPr>
          <w:rFonts w:ascii="Times New Roman" w:hAnsi="Times New Roman" w:cs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7025AAE0" w14:textId="77777777" w:rsidR="00B64BBE" w:rsidRPr="00F00BC2" w:rsidRDefault="00B64BBE">
      <w:pPr>
        <w:rPr>
          <w:rFonts w:ascii="Times New Roman" w:hAnsi="Times New Roman" w:cs="Times New Roman"/>
          <w:lang w:val="ru-RU"/>
        </w:rPr>
        <w:sectPr w:rsidR="00B64BBE" w:rsidRPr="00F00BC2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70193AA0" w14:textId="77777777" w:rsidR="00B64BBE" w:rsidRPr="00F00BC2" w:rsidRDefault="008D7330">
      <w:pPr>
        <w:spacing w:after="0"/>
        <w:ind w:left="120"/>
        <w:rPr>
          <w:rFonts w:ascii="Times New Roman" w:hAnsi="Times New Roman" w:cs="Times New Roman"/>
        </w:rPr>
      </w:pPr>
      <w:bookmarkStart w:id="21" w:name="block-7629683"/>
      <w:bookmarkEnd w:id="13"/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5 </w:t>
      </w:r>
      <w:r w:rsidRPr="00F00BC2">
        <w:rPr>
          <w:rFonts w:ascii="Times New Roman" w:hAnsi="Times New Roman" w:cs="Times New Roman"/>
          <w:b/>
          <w:color w:val="000000"/>
          <w:sz w:val="28"/>
        </w:rPr>
        <w:t xml:space="preserve">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B64BBE" w:rsidRPr="00F00BC2" w14:paraId="274E63D4" w14:textId="77777777">
        <w:trPr>
          <w:trHeight w:val="144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EAF1A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A45724D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EDD9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C8FAF2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4FFC1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7DB7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FA885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480F440D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558823A" w14:textId="77777777" w:rsidR="00B64BBE" w:rsidRPr="00F00BC2" w:rsidRDefault="00B6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F88A61D" w14:textId="77777777" w:rsidR="00B64BBE" w:rsidRPr="00F00BC2" w:rsidRDefault="00B6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59857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D622BC2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558D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9D0B4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5F22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E8138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8419C20" w14:textId="77777777" w:rsidR="00B64BBE" w:rsidRPr="00F00BC2" w:rsidRDefault="00B64BBE">
            <w:pPr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4BDFABEF" w14:textId="77777777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CB28B0E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88D53E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Натуральные числа и нуль. Шкалы.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D7B6A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61AC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EFBEB" w14:textId="77777777" w:rsidR="00B64BBE" w:rsidRPr="00F00BC2" w:rsidRDefault="00B64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D3513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tooltip="https://m.edsoo.ru/7f41473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4BBE" w:rsidRPr="00780723" w14:paraId="1B1884F1" w14:textId="77777777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ED3BA7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7BA4CAA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и вычитание натуральных чисел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006D8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15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762E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A5065" w14:textId="77777777" w:rsidR="00B64BBE" w:rsidRPr="00F00BC2" w:rsidRDefault="00B64B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8B250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1473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4BBE" w:rsidRPr="00780723" w14:paraId="3E2147B1" w14:textId="77777777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6B0CDA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17CE005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Умножение и деление натуральных чисел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EFFBC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25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B940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BB9D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658EB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473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4BBE" w:rsidRPr="00780723" w14:paraId="0C5E84F1" w14:textId="77777777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DC82E2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39ED09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Площади и объемы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B48BC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2BB6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CA9D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CCC99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473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4BBE" w:rsidRPr="00780723" w14:paraId="6861DDB3" w14:textId="77777777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11ED849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75C2DF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5CB84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47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610D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1303E" w14:textId="77777777" w:rsidR="00B64BBE" w:rsidRPr="00F00BC2" w:rsidRDefault="00B64B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F4AB7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473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4BBE" w:rsidRPr="00780723" w14:paraId="3494C200" w14:textId="77777777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D82F92B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749D91A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E8B15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941F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33F0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E6854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473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4BBE" w:rsidRPr="00780723" w14:paraId="60BBD4AD" w14:textId="77777777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9E34A79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FACE0F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Инструменты для вычислений и измерений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3E675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FAD7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E191A" w14:textId="77777777" w:rsidR="00B64BBE" w:rsidRPr="00F00BC2" w:rsidRDefault="00B64B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95CBE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473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4BBE" w:rsidRPr="00F00BC2" w14:paraId="7848D56F" w14:textId="77777777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0DACB9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4C1121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DE97B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0737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AB0CF" w14:textId="77777777" w:rsidR="00B64BBE" w:rsidRPr="00F00BC2" w:rsidRDefault="00B64B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2DFCD2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B64BBE" w:rsidRPr="00F00BC2" w14:paraId="76F7FA38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30F8A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C0569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7C27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C2BC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A7E48E" w14:textId="77777777" w:rsidR="00B64BBE" w:rsidRPr="00F00BC2" w:rsidRDefault="00B64BBE">
            <w:pPr>
              <w:rPr>
                <w:rFonts w:ascii="Times New Roman" w:hAnsi="Times New Roman" w:cs="Times New Roman"/>
              </w:rPr>
            </w:pPr>
          </w:p>
        </w:tc>
      </w:tr>
    </w:tbl>
    <w:p w14:paraId="1DA3319C" w14:textId="77777777" w:rsidR="00B64BBE" w:rsidRPr="00F00BC2" w:rsidRDefault="00B64BBE">
      <w:pPr>
        <w:rPr>
          <w:rFonts w:ascii="Times New Roman" w:hAnsi="Times New Roman" w:cs="Times New Roman"/>
          <w:lang w:val="ru-RU"/>
        </w:rPr>
        <w:sectPr w:rsidR="00B64BBE" w:rsidRPr="00F00BC2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18B2FB73" w14:textId="77777777" w:rsidR="00B64BBE" w:rsidRPr="00F00BC2" w:rsidRDefault="008D7330" w:rsidP="00F00BC2">
      <w:pPr>
        <w:spacing w:after="0"/>
        <w:rPr>
          <w:rFonts w:ascii="Times New Roman" w:hAnsi="Times New Roman" w:cs="Times New Roman"/>
        </w:rPr>
      </w:pPr>
      <w:r w:rsidRPr="00F00BC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F00BC2">
        <w:rPr>
          <w:rFonts w:ascii="Times New Roman" w:hAnsi="Times New Roman" w:cs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B64BBE" w:rsidRPr="00F00BC2" w14:paraId="32B020D8" w14:textId="77777777">
        <w:trPr>
          <w:trHeight w:val="144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5331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665915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5488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3BB33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58098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11AE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224B5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4C639EAF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9E8BDB6" w14:textId="77777777" w:rsidR="00B64BBE" w:rsidRPr="00F00BC2" w:rsidRDefault="00B6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0C2AE48" w14:textId="77777777" w:rsidR="00B64BBE" w:rsidRPr="00F00BC2" w:rsidRDefault="00B6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A4DEB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7B00F52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A083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A9725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4E13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90610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9E835C5" w14:textId="77777777" w:rsidR="00B64BBE" w:rsidRPr="00F00BC2" w:rsidRDefault="00B64BBE">
            <w:pPr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7A36C493" w14:textId="77777777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4CB6A6E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ABEC30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Вычисления и измерения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4D68F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0C21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3D270" w14:textId="77777777" w:rsidR="00B64BBE" w:rsidRPr="00F00BC2" w:rsidRDefault="00B64B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0CEEE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473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4BBE" w:rsidRPr="00780723" w14:paraId="60AF69C3" w14:textId="77777777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2202A6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470658C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Действия со смешанными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89859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57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6D8E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B2693" w14:textId="77777777" w:rsidR="00B64BBE" w:rsidRPr="00F00BC2" w:rsidRDefault="00B64B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13B26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473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4BBE" w:rsidRPr="00780723" w14:paraId="41604E21" w14:textId="77777777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47949F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7C17405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Отношения и пропорции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0BA7D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19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1B38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1EBA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7A782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473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4BBE" w:rsidRPr="00780723" w14:paraId="610B0457" w14:textId="77777777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6A2194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3B0E26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EB78C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5CDA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E50B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DB2AF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473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4BBE" w:rsidRPr="00780723" w14:paraId="6BD8586B" w14:textId="77777777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EB25E8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1BE295C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99AB1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4A3F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2E6B8" w14:textId="77777777" w:rsidR="00B64BBE" w:rsidRPr="00F00BC2" w:rsidRDefault="00B64B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69C5D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473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4BBE" w:rsidRPr="00780723" w14:paraId="1F373D04" w14:textId="77777777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5C4F65B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02BFA1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Координаты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25456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54BF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0867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5287F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473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4BBE" w:rsidRPr="00780723" w14:paraId="783B73AA" w14:textId="77777777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52C88F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88F1C4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3CEAF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F0CC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907B9" w14:textId="77777777" w:rsidR="00B64BBE" w:rsidRPr="00F00BC2" w:rsidRDefault="00B64BB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5A4CA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473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4BBE" w:rsidRPr="00F00BC2" w14:paraId="4AC53EB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1282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FE79D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5423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9FD4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16DA66" w14:textId="77777777" w:rsidR="00B64BBE" w:rsidRPr="00F00BC2" w:rsidRDefault="00B64BBE">
            <w:pPr>
              <w:rPr>
                <w:rFonts w:ascii="Times New Roman" w:hAnsi="Times New Roman" w:cs="Times New Roman"/>
              </w:rPr>
            </w:pPr>
          </w:p>
        </w:tc>
      </w:tr>
    </w:tbl>
    <w:p w14:paraId="0C03CD26" w14:textId="77777777" w:rsidR="00B64BBE" w:rsidRPr="00F00BC2" w:rsidRDefault="00B64BBE">
      <w:pPr>
        <w:rPr>
          <w:rFonts w:ascii="Times New Roman" w:hAnsi="Times New Roman" w:cs="Times New Roman"/>
        </w:rPr>
        <w:sectPr w:rsidR="00B64BBE" w:rsidRPr="00F00BC2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ADD100D" w14:textId="3C338E4A" w:rsidR="00B64BBE" w:rsidRPr="00F00BC2" w:rsidRDefault="008D7330">
      <w:pPr>
        <w:spacing w:after="0"/>
        <w:ind w:left="120"/>
        <w:rPr>
          <w:rFonts w:ascii="Times New Roman" w:hAnsi="Times New Roman" w:cs="Times New Roman"/>
        </w:rPr>
      </w:pPr>
      <w:bookmarkStart w:id="22" w:name="block-7629682"/>
      <w:bookmarkEnd w:id="21"/>
      <w:r w:rsidRPr="00F00BC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DBDBB6E" w14:textId="77777777" w:rsidR="00B64BBE" w:rsidRPr="00F00BC2" w:rsidRDefault="008D7330">
      <w:pPr>
        <w:spacing w:after="0"/>
        <w:ind w:left="120"/>
        <w:rPr>
          <w:rFonts w:ascii="Times New Roman" w:hAnsi="Times New Roman" w:cs="Times New Roman"/>
        </w:rPr>
      </w:pPr>
      <w:r w:rsidRPr="00F00BC2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168"/>
        <w:gridCol w:w="1281"/>
        <w:gridCol w:w="1909"/>
        <w:gridCol w:w="1840"/>
        <w:gridCol w:w="1346"/>
        <w:gridCol w:w="2824"/>
      </w:tblGrid>
      <w:tr w:rsidR="00B64BBE" w:rsidRPr="00F00BC2" w14:paraId="07E23C07" w14:textId="77777777">
        <w:trPr>
          <w:trHeight w:val="144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C5CB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50D350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89DB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6386801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gridSpan w:val="3"/>
            <w:tcMar>
              <w:top w:w="50" w:type="dxa"/>
              <w:left w:w="100" w:type="dxa"/>
            </w:tcMar>
            <w:vAlign w:val="center"/>
          </w:tcPr>
          <w:p w14:paraId="39EBF42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340A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D5475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F0FF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B5B4B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6A3CD42E" w14:textId="77777777">
        <w:trPr>
          <w:trHeight w:val="144"/>
        </w:trPr>
        <w:tc>
          <w:tcPr>
            <w:tcW w:w="68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D259BD5" w14:textId="77777777" w:rsidR="00B64BBE" w:rsidRPr="00F00BC2" w:rsidRDefault="00B6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6D7F233" w14:textId="77777777" w:rsidR="00B64BBE" w:rsidRPr="00F00BC2" w:rsidRDefault="00B6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57374B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951FA7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90324A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A166E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2F5255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A5BB9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E1A72E9" w14:textId="77777777" w:rsidR="00B64BBE" w:rsidRPr="00F00BC2" w:rsidRDefault="00B6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7B7336E" w14:textId="77777777" w:rsidR="00B64BBE" w:rsidRPr="00F00BC2" w:rsidRDefault="00B64BBE">
            <w:pPr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3D285E9A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AA4E50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2B16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38CAC4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6BA4DA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440DC8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759D68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86DF1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f2a0cc0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F00BC2" w14:paraId="41036A0B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0C2021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7763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Цифры и числа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DDEDC7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9BDB6A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E15C9B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4E8342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26226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2B2DEA2D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B07F58C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3D5A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Цифры и числа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00725D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D43138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150EFE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910011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07254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f2a0caf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64BBE" w:rsidRPr="00F00BC2" w14:paraId="45518B05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B7D8639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2E79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Отрезок и его длина.Ломаная. Многоугольник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3CAD0B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6B5408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279BBF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32D81D2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DA35D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4BBE" w:rsidRPr="00780723" w14:paraId="4F13D293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44F24F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9217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Отрезок и его длина.Ломаная. Многоугольник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F96C6D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657582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FDD005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C640532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2809F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f2a0e0f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4BBE" w:rsidRPr="00780723" w14:paraId="7BAFC63C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6823CE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81CA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Отрезок и его длина.Ломаная. Многоугольник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E20E4B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EF473A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306196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C093367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05A5A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f2a0e2a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BBE" w:rsidRPr="00780723" w14:paraId="01E50EA3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154E73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6960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Плоскость. Прямая. Луч и угол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6263FB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468348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CB3734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B5A8E5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144D4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f2a0e42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64BBE" w:rsidRPr="00780723" w14:paraId="473D8B73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B6F2A0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C2BD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Плоскость. Прямая. Луч и угол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21A5A5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8081B1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A04124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93E0E3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B4982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f2a0ce3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64BBE" w:rsidRPr="00780723" w14:paraId="61FB2D36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F1B839C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4C06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Шкалы и координатная прямая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EA6FDB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76174C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0CAFCA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64C137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92E8D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f2a0cf5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4BBE" w:rsidRPr="00780723" w14:paraId="5C1C8F56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C0257C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EE52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Шкалы и координатная прямая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7DA044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1E2DBF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71DF65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38120E2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D7427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f2a0d30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64BBE" w:rsidRPr="00780723" w14:paraId="042C20EA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EB3CF7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B511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Сравнение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натуральных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FD39E8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47658F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B40027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1AAE63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4FCB0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f2a0d44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64BBE" w:rsidRPr="00F00BC2" w14:paraId="5874BCB3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BF756EC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E722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Сравнение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CFD200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5C25D5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C82F63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72C9D9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A7264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33ED51F9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177F46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6B61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AE407B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909BBC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57553C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11CB42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37ACC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f2a0eac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64BBE" w:rsidRPr="00780723" w14:paraId="33B2D82D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26E8FF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55CF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B1BEA4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8F6DC3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16AF59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F5C398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17FF8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f2a0f5b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4BBE" w:rsidRPr="00780723" w14:paraId="1E1D1E5A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F1C1308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31BD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F1F930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957FC1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F6EA69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2F9DD7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B1628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f2a0f70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64BBE" w:rsidRPr="00780723" w14:paraId="04A33FF1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E22163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C478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Действия сложения. Свойства сложения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E10DB5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7BA5AA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334F3F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1810EA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1BB2B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f2a0fd8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2035E7C7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5D8BBE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D14A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Действия сложения. Свойства сложения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8FD7FE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0201D0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B066F2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0E334A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681D3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f2a1015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1015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6CB6CB71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F098F7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2923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Действия сложения. Свойства сложения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5401FB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80DCA9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4218FF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69CEEC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80AE9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f2a10c3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628C2A38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BA7A02B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85DA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вычитания. Свойства вычитания.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3EE775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E64EEA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123DF9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845B82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B6028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f2a10da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BBE" w:rsidRPr="00780723" w14:paraId="419225F5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63C884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4CEC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вычитания. Свойства вычитания.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9BD90F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86F4A6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086B9E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B975E6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0DCD8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f2a104e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104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4BBE" w:rsidRPr="00F00BC2" w14:paraId="052DA5F9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EC6FC2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416F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вычитания. Свойства вычитания.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7B207C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3E1356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1CAC80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B676D1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D0AA9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386F5252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344F4A2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9C70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004A7F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DAC7B7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D09115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FEB2EA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6922F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f2a0ef3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F00BC2" w14:paraId="3C2E5D12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1B5DF8B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DA37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Числовые и буквенные выражения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28539D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C08C1A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6F8ECC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6A00CA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11EFE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618EC25B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9B54CA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BCAE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5B437B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DCA56F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677731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F86EAA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E51CC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36CF4DB1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CC30DC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35FC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0AE5E1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C5D4BF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237020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355266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AEF3E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6380DF82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9E44D4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6602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Числовые и буквенные выражения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654C36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CD9994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2D9A4C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293A01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72645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f2a116b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BBE" w:rsidRPr="00F00BC2" w14:paraId="10862356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20B771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4604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04F7DF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49FEFF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6C5363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6BD95E7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2C820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2E9367A2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506625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6D9F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9142A4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5A6A7F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586247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631C77D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BEF39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f2a1116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1116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780723" w14:paraId="3028794E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7FB76DC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BBAE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E0EEA3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D3D25B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DDBB09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0139BE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4FD19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f2a114f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4BBE" w:rsidRPr="00780723" w14:paraId="471B1DDC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BC26AF2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D95F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EBDF1B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7EF48B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1C617C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78C2CE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A459F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f2a11a9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4BBE" w:rsidRPr="00780723" w14:paraId="4014BEDD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6555A4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67D4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умножения. Свойства умножения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3B14BA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3AF783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DA2D0A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A2C9E1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B9D45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f2a11bb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BBE" w:rsidRPr="00780723" w14:paraId="65C23FF3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6EAFE4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9A30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умножения. Свойства умножения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86087C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A45D2A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3AE559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2153E7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0959A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f2a1180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64BBE" w:rsidRPr="00780723" w14:paraId="344D2FC3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81C4203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D6D2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умножения. Свойства умножения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6F0E82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307E7F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15B55A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7F2073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0AB1A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f2a1196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1196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0D96C527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02E2BD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57B3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деления. Свойства деления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864B87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B05C0B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6BE0BC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3D5F9E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E1DAE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f2a11f1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64BBE" w:rsidRPr="00780723" w14:paraId="29C00412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C1633B8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B0FC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деления. Свойства деления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B2941E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8D1F10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91805D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9A4C55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33C2A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f2a1208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64BBE" w:rsidRPr="00780723" w14:paraId="3CBE6113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668FA3C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4A58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деления. Свойства деления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E5E8AF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C0754D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04FA8C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B0ADC3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AF28D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f2a123f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123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4BBE" w:rsidRPr="00780723" w14:paraId="1C4EFAE2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E9EECBE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D22D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деления. Свойства деления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15F839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84791F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CB6A7D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6519C0D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DC7A5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f2a0f89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64BBE" w:rsidRPr="00780723" w14:paraId="65C995A3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CFB735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39B4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4E8DD1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477982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B14B1E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3F9214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7DF26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f2a0f9f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4BBE" w:rsidRPr="00780723" w14:paraId="7C9EB3AC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17E72D9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8A02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4F4261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5675CA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95B953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978518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DD374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f2a121a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BBE" w:rsidRPr="00780723" w14:paraId="1E4D5AFC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F5FCAB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FAFD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E3A506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E2A81B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FBE1EB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BAD544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86328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f2a1255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64BBE" w:rsidRPr="00780723" w14:paraId="14549ED2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8A8254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AE35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№4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7DF820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48D0E9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275262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345463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A4621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f2a1283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64BBE" w:rsidRPr="00780723" w14:paraId="148E87B9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D5D9F2E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066B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961BE3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5CA48B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C54C2C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AC09FB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BBE00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f2a1299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64BBE" w:rsidRPr="00780723" w14:paraId="72BE8EB9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AF97E9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9BA5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8EEC63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B371CA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C53D38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6E6517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D0D66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f2a12cb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64BBE" w:rsidRPr="00780723" w14:paraId="47DA647C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37656E8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0B3F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634A84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D278ED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19ED38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5258F3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F46BD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f2a0d54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1E2955DF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04DBE3E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8182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Упрощение выражений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D1382E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090F57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425962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0FDE0F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ABF6D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f2a0dae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64BBE" w:rsidRPr="00780723" w14:paraId="7AB44A40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2D01598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929E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D2A74C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0CE4CD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5675CA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95B40F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D962E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f2a0df3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435B8D45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1916FA2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499C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B3B5D5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F79104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27136D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C5112B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48F7E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f2a0d68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64BBE" w:rsidRPr="00F00BC2" w14:paraId="33948FFE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A4771E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A4D1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49D3E5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F6D12D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678219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9AD57ED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12F02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700BEE3D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564CC1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6F09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A77AC7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C20172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624859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226A117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FECD0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f2a0d7e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BBE" w:rsidRPr="00780723" w14:paraId="2CB84E8A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4BF878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033E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294965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958448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A49961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40F6F7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33AE7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f2a1302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1302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F00BC2" w14:paraId="45F3FEC1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5A9D92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D736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Делители и кратные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941316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5100C7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3BBDE5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94E968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F0FBAD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01DD65A7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C8102F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B70D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Делители и кратные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B04709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45F7F0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E99489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983D91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2D608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f2a1319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1319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780723" w14:paraId="15F6A892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591712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E31C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и признаки делимости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0B82C2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483C3D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DFCF4D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C4A690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ABE18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f2a132f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4BBE" w:rsidRPr="00780723" w14:paraId="0DA495C7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2AD9DF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0E32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и признаки делимости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667C07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54E5E0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A7A2E7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C55C26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10D41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f2a1347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64BBE" w:rsidRPr="00780723" w14:paraId="6F9B4DC7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E12A198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E4E2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№5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499642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BA4A75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6B415F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5BB4D0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876E3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f2a1360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64BBE" w:rsidRPr="00780723" w14:paraId="17DEB9D1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403AE6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74B1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Формулы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61778E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D85484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D336F6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9460D4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771E9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f2a1376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64BBE" w:rsidRPr="00780723" w14:paraId="083B0218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68B4ABC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EF6E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Формулы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1129EE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26723D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9D5D43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B3BA3F7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0E0DF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f2a13c8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780723" w14:paraId="378C1FFA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ACC174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5E05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Площадь. Формула площади прямоугольника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09CA33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42DD8C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DE34BA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3D9FFF7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3D665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f2a1414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64BBE" w:rsidRPr="00780723" w14:paraId="3707A776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5B383C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3277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Площадь. Формула площади прямоугольника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99E90B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323BAE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CC6807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63A5C6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F682E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f2a153f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153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BBE" w:rsidRPr="00780723" w14:paraId="7E83B0AF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BB03CC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848C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Единицы измерения площадей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5ACD3C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2448ED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B27E3D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45D330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7B980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f2a1558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64BBE" w:rsidRPr="00780723" w14:paraId="59B8D51D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D1E24A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211D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Единицы измерения площадей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B23046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96DA09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DB6964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0AFD7F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FD051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f2a143e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BBE" w:rsidRPr="00780723" w14:paraId="3362C75C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2D4954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E785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Прямоугольный параллелепипед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90A7A8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20AF18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8E1484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59F6D8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3A307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f2a1451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0BA7DF94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F86E4BE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2427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Объемы.Объем прямоугольного параллелеппипеда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2BB8E7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054510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DB55A6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15ADC1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BB408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f2a1463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1463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780723" w14:paraId="7A296256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238E46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EAFF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Объемы.Объем прямоугольного параллелеппипеда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1D05B5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14CC13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89D460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4955037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33329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f2a1475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1475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35FB3AD4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0AE6B0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C2FF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Объемы.Объем прямоугольного параллелеппипеда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BD9542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B7E16D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F3EF23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CDE5BED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79854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f2a14c9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4BBE" w:rsidRPr="00780723" w14:paraId="5253E2A7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20CB3C8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9AE3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№6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77C398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3B916C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EAC162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ADBB18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36B1E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f2a14de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BBE" w:rsidRPr="00F00BC2" w14:paraId="40F95BD7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72B048B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A4D9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Окружность, круг, шар, цилиндр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B5EA44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8D1AB5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EA5DC4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C005CD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F5B3A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7C53D607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94528F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147C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Окружность, круг, шар, цилиндр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C6A572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69F760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E7F96C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FC7240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BE306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f2a14f7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64BBE" w:rsidRPr="00780723" w14:paraId="2A76299C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746B8F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391D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86F777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747FD0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FC3EB9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A31A9BD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49A61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f2a151f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BBE" w:rsidRPr="00F00BC2" w14:paraId="394CB5A7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2270A4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33AD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2B5F2A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92B87E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60A67F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843328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F6C0B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38E619EA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EE19AE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0D54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B02EF9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AAD614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87A6F5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C0EF29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7D605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6F3F04B8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E7CE8D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D813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052A6E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DD9747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A55A17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22040D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63BC6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f2a17cc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BBE" w:rsidRPr="00780723" w14:paraId="45913D51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FA4F01E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C90A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2673E9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DDA4AA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A6FC4D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CE0090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C855D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f2a17e5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4BBE" w:rsidRPr="00780723" w14:paraId="30BEDB55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FEA3912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C4FE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2B29EE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9869DB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C5C7BB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3033BA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15432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f2a1802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760E7197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4F11862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12C8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F5661C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FF2F41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68B626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C4A3AB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BC6F8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f2a181c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4BBE" w:rsidRPr="00780723" w14:paraId="533DF866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328A3D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358C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C11E86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60D283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1CC57F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75768F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63659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f2a1835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1835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F00BC2" w14:paraId="5BFDE5DA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B6F3C19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132C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CE679E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0E04D5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802FC8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59FD59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D1BAF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43E90185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667B37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D8D5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№7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7040EA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1B32AE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180F0A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A9CF45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564D8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5EEA6234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CEC1E1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C245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ивычитание дробей с одинаковыми знаменателями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91BD7D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C34BEC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E86D5E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5C9701D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DED6F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5E19CF22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0C64B0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8C86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ивычитание дробей с одинаковыми знаменателями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76CB2C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012EE8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154BAE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A9238C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9931D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f2a1592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1592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329D9AA6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F2C36E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1FBF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ивычитание дробей с одинаковыми знаменателями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46B8B8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CD52D7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93ECDA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964772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3CEEA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f2a15a5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796FC282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3429B82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4B5D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5D0333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F48F35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CAAF7F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5F87A07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6E459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f2a15b6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64BBE" w:rsidRPr="00780723" w14:paraId="33DE3424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F85F893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E094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6D6B58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5FE892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0E0953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2C8C56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4AE91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f2a15e2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208066CB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E83067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B143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Смешанные числа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F62481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87434E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D1D811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FEF2C8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8BD53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f2a184e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BBE" w:rsidRPr="00780723" w14:paraId="6412214E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8F44738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D288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Смешанные числа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6E7ABC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0B53BF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3C9802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446AF8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C80FC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ooltip="https://m.edsoo.ru/f2a1869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64BBE" w:rsidRPr="00780723" w14:paraId="5E7F893D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694894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3176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3857D2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31ECD2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FB153C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0E7770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CEE6F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f2a18a2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64BBE" w:rsidRPr="00780723" w14:paraId="22661330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DC0DE7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4993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61675B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6B0050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9BD421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C9E66A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D58BE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f2a18b5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64BBE" w:rsidRPr="00780723" w14:paraId="48AF1CFD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0FAD73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FAE2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№8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468DF1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64355C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03EF77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AA80B82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CE696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tooltip="https://m.edsoo.ru/f2a1908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64BBE" w:rsidRPr="00780723" w14:paraId="081B93BF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0F7FE1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A71B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B498BB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F82CC8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7EDC62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7D71E27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ACBEA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tooltip="https://m.edsoo.ru/f2a1956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64BBE" w:rsidRPr="00780723" w14:paraId="79E1CDAA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4FFAFE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BD62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Основное свойсво дроби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123A0E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EE1D9F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97320B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0B9B882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E8326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ooltip="https://m.edsoo.ru/f2a196a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196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BBE" w:rsidRPr="00780723" w14:paraId="64AF23BB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69BDA7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8A35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03EABC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F50B81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6B389E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0BD145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C22FC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tooltip="https://m.edsoo.ru/f2a198d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4BBE" w:rsidRPr="00780723" w14:paraId="1ACF0D16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DFAA4DC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3634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854DFC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B19C39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67139B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0C014C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EA9E7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tooltip="https://m.edsoo.ru/f2a181c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4BBE" w:rsidRPr="00780723" w14:paraId="17A0EE14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435B92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C841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734B41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BEE67E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41582B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8450A3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A4AD8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tooltip="https://m.edsoo.ru/f2a1835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1835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1995CDFA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3DA424C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E069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BBFDCC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A854C7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6D2E4B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39D33D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DBC15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tooltip="https://m.edsoo.ru/f2a18c5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2C6DC554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30BA459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CAA7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B14AA0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2CB2EE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7D3FAE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A4D9B22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451CC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tooltip="https://m.edsoo.ru/f2a18e7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64BBE" w:rsidRPr="00780723" w14:paraId="6C3912A0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A37E27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8870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Сравнение,сложение и вычитание дробей с разными знаменателями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560616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D8446D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69E6AF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67A5CC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46DA7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tooltip="https://m.edsoo.ru/f2a18f7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38C0DB0C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48C71D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75C2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Сравнение,сложение и вычитание дробей с разными знаменателями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E964BD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6E80F4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FA016F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B9D4C87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8DD8B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tooltip="https://m.edsoo.ru/f2a199f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199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BBE" w:rsidRPr="00780723" w14:paraId="22ABB5BF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9A0360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555C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Сравнение,сложение и вычитание дробей с разными знаменателями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8F885B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12E8FD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250836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5CD893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14EBE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tooltip="https://m.edsoo.ru/f2a19c2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780723" w14:paraId="435D3AF9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068214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15FC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Сравнение,сложение и вычитание дробей с разными знаменателями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C5558D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13D5B3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9E1084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9064CB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BA4E5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tooltip="https://m.edsoo.ru/f2a1a1d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BBE" w:rsidRPr="00780723" w14:paraId="00020380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AAC3F9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07B9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Сравнение,сложение и вычитание дробей с разными знаменателями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C6233B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E67921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65C00D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299812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FC02B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tooltip="https://m.edsoo.ru/f2a1a2e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4BBE" w:rsidRPr="00780723" w14:paraId="2F1B4C29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84CFC1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11B0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№9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A28086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CD8591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2DE041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A4EFC2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2D622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tooltip="https://m.edsoo.ru/f2a1a3f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4BBE" w:rsidRPr="00F00BC2" w14:paraId="3CD2BA34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5457A3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E681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Умножения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79C51E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300294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83C280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6D8D7A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D6219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192F14AA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B3E206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DDC2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Умножения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6A3514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27208D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BC9866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D36120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5DA27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tooltip="https://m.edsoo.ru/f2a1a51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3F63D3F2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E38786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0D00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DEA767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6D0653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3C8A81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3E5F092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4AE5E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tooltip="https://m.edsoo.ru/f2a16ae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BBE" w:rsidRPr="00780723" w14:paraId="44B56AFA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3C6C7B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E9EC9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827112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DCB233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51311C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79EEC5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DDC40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tooltip="https://m.edsoo.ru/f2a16c7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0B64A758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ED5C20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14BC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044E4D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E0BD3E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6CC85C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F34123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AC487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tooltip="https://m.edsoo.ru/f2a16e1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02076988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F749198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237A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E1DEDC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D383C5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16FCD4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922869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9317D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tooltip="https://m.edsoo.ru/f2a1619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64BBE" w:rsidRPr="00F00BC2" w14:paraId="2D53DA74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1683DA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11E4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6C49EE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011EF5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B16F52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AC6D2D2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92A86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508180AD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4F05602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0313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50DD8E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F48389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0B0DF8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C7C785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20845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tooltip="https://m.edsoo.ru/f2a16fe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BBE" w:rsidRPr="00780723" w14:paraId="1DE5F93D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33257D9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0E1F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8CAB60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3B5DB7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2B17BE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DEA7F8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2AD2C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tooltip="https://m.edsoo.ru/f2a1718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64BBE" w:rsidRPr="00780723" w14:paraId="7C6FFDB1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A9748E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4215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D10615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87268A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825645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D868A9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7F6C7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tooltip="https://m.edsoo.ru/f2a1732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64BBE" w:rsidRPr="00780723" w14:paraId="263CA5CF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F647CE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9028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383206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87EF92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A28BF3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83D1C8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7BC4E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tooltip="https://m.edsoo.ru/f2a1691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1691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F00BC2" w14:paraId="4BF58F21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FB1C74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6906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24FE19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D8E53F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837289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71CA26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8F7E8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641056B1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680C48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012D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EE0550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F2A652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87755D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5242C2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BEF6D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tooltip="https://m.edsoo.ru/f2a1b55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61ACD9C0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1DAB42B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EB6B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6F4E6F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C4E8DE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CA73C9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6CBA2D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32672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tooltip="https://m.edsoo.ru/f2a1b87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218DDF6A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F2A81A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BC00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№10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9C28B6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76AFDD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E98A12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06C428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40B5D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tooltip="https://m.edsoo.ru/f2a1bcf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64BBE" w:rsidRPr="00780723" w14:paraId="68372E13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AC0B03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4E52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146F0D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992376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96364D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51FAB5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FE48A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tooltip="https://m.edsoo.ru/f2a1c49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202ACA3A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7EF7A3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FD49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AFA709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4BDB68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D1148C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B225A1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E786C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tooltip="https://m.edsoo.ru/f2a1c63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027AB249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49CDAA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C17E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3ACA77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1A272A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01631E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E849F8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E9555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tooltip="https://m.edsoo.ru/f2a1cb0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64BBE" w:rsidRPr="00780723" w14:paraId="20201E04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816544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C767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248E2E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135C2E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6833C4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3AD907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8C297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tooltip="https://m.edsoo.ru/f2a1cc2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F00BC2" w14:paraId="116F0F71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B2C3A2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E99B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D1BF53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49C3DB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8F8686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CCAFA6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F6502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7A57C3F1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CB018F9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AE7C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F5A25D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06A889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205E5E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7510CA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60598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tooltip="https://m.edsoo.ru/f2a1ce4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321C048C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404F95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DB9E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E3170B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9BEE7B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BCD18C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63C38F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62888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tooltip="https://m.edsoo.ru/f2a1cf6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64BBE" w:rsidRPr="00780723" w14:paraId="3ECCE389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7E74B8B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A07C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619804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B5A66E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62985B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1FC0F0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DA67C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tooltip="https://m.edsoo.ru/f2a1d17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64BBE" w:rsidRPr="00780723" w14:paraId="31BC7635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541E44C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0162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EBF524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CC5364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4C0279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ABCD2D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F1079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tooltip="https://m.edsoo.ru/f2a1d51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64BBE" w:rsidRPr="00780723" w14:paraId="6AF6F46B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60FA6F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6530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92B73C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305836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58E74F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529CEE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F3E72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tooltip="https://m.edsoo.ru/f2a1d64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780723" w14:paraId="53747D91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F0B8A62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89F7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Округление чисел. Прикидка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399F46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442671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279BC5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33C21E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EDD79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tooltip="https://m.edsoo.ru/f2a1d75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64BBE" w:rsidRPr="00780723" w14:paraId="3CB40E78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70208FB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F4ED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Округление чисел. Прикидка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02056C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3AE3E3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E951AE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93694E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FAE1C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tooltip="https://m.edsoo.ru/f2a1d85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57F44B4E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29BEB82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6B2D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№11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028C3E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6F0DCF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15A04A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572B1AD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16F65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tooltip="https://m.edsoo.ru/f2a1d96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64BBE" w:rsidRPr="00780723" w14:paraId="23B32EA0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1F9CCEC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74E8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FCD68B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637FBB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CBF97C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D2DBAE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67159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tooltip="https://m.edsoo.ru/f2a1da7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6C68370A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C10668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9F79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6DB948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0DDB58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48964D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5ED73E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85285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tooltip="https://m.edsoo.ru/f2a1db8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64BBE" w:rsidRPr="00780723" w14:paraId="54E4A9F3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5145A6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C98F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1E48E6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837BD0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D5B13B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A1189A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DAFB3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tooltip="https://m.edsoo.ru/f2a1e01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7C07E729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358AD03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22ED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4FBFDB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24243B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32D316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7CC24E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B10B3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tooltip="https://m.edsoo.ru/f2a1e15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64BBE" w:rsidRPr="00780723" w14:paraId="0EC2E763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63C1A3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66F7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9AE3C7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C53333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EE1B55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3F62F4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7FC55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tooltip="https://m.edsoo.ru/f2a1e26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64BBE" w:rsidRPr="00780723" w14:paraId="0EE12E24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63384B3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6A8A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03128D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8F9C5C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126650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8FE745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C118C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tooltip="https://m.edsoo.ru/f2a1e3d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4BBE" w:rsidRPr="00780723" w14:paraId="6632CB1F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FB3E15C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96EC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A7C62F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0EEB72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0F4A62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496602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F4D24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tooltip="https://m.edsoo.ru/f2a1e4f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BBE" w:rsidRPr="00780723" w14:paraId="52AEDCC7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5A7575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EF18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114E67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9D9567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1D5FB4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915AA0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29690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tooltip="https://m.edsoo.ru/f2a1e4f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BBE" w:rsidRPr="00780723" w14:paraId="4E58F58C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95890B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48ED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AD8266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145C05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BF0A6A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A36B88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51D4A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tooltip="https://m.edsoo.ru/f2a1e5f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BBE" w:rsidRPr="00780723" w14:paraId="55A83178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5D0C9A3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43A8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9D5E50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DBFCF7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286586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6FB2BC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CB7DD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tooltip="https://m.edsoo.ru/f2a1e70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64BBE" w:rsidRPr="00F00BC2" w14:paraId="47479F0E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07EACA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13C6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8674A2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D94BB5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DE3FE8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EA7650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DC2A1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7753C445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1ADA8B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F2D8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2F2903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E92CD8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0E41F3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A8F6DF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7A211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tooltip="https://m.edsoo.ru/f2a1e82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64BBE" w:rsidRPr="00780723" w14:paraId="44736F64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39D7A42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8251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563F1D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642BDE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97CCC4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3B53C1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D04F0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tooltip="https://m.edsoo.ru/f2a1eb5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4BBE" w:rsidRPr="00780723" w14:paraId="16207164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B85389B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94DA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B84D41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1CA2B3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3E885D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A627C8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50B44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tooltip="https://m.edsoo.ru/f2a1ec6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64BBE" w:rsidRPr="00F00BC2" w14:paraId="5F38F111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5AAD74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0AED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910E41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80B531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57EB80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96699E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2AA64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6400150A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684F0C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5760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35CE64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DFBB49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C4C13E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DA4088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E77F0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tooltip="https://m.edsoo.ru/f2a1ed8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233F0013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2340C2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3271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6C0293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4FA578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2FDD95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F88015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A8A14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tooltip="https://m.edsoo.ru/f2a1ef1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64BBE" w:rsidRPr="00780723" w14:paraId="1798585F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2F29AF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0BDB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8EA0AB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5A9D90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FF7FDD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7D21D9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C4EBD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tooltip="https://m.edsoo.ru/f2a1f02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64BBE" w:rsidRPr="00780723" w14:paraId="42C4073B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A82F00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E38B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A13BDD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265F13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BE483B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89E7D3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36A77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tooltip="https://m.edsoo.ru/f2a1f13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64BBE" w:rsidRPr="00F00BC2" w14:paraId="2BC61087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5562B5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9785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D1A128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C464B2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FBD8C7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5C218F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44282D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3DA5E6DE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874DE23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ACF6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№12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073E22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8B811C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88E61F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9524CA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53746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39A064FA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0969CC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8643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Калькулятор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5FA66F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24D777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0ECC04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5988E6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9AE71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tooltip="https://m.edsoo.ru/f2a1f23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3E7A2158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94E9BD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C885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Калькулятор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6C6CB7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37882F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145762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0D1AA8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86DA8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tooltip="https://m.edsoo.ru/f2a1a69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39844FD8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E5DFE9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BD31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Калькулятор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5DE386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9279F5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0189C1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B2986E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2A517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tooltip="https://m.edsoo.ru/f2a1ad2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61921342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3F7F70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B733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углов. Чертежный треугольник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A0F27D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2786BD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40CE50A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5F8007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359B4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tooltip="https://m.edsoo.ru/f2a1a80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64BBE" w:rsidRPr="00780723" w14:paraId="05D50D39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BF9B47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D7C9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углов. Чертежный треугольник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FF0B51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061363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C69883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79A79B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3C715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tooltip="https://m.edsoo.ru/f2a1a92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64BBE" w:rsidRPr="00780723" w14:paraId="115DB245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968E56C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6566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углов. Чертежный треугольник 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79D4BB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86D877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CF2A29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3555ED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2436F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tooltip="https://m.edsoo.ru/f2a1aef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aef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BBE" w:rsidRPr="00780723" w14:paraId="6403A265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28CC34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D50B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углов. Чертежный треугольник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E7D697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C44126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1A831C9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2ED7E0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0918A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tooltip="https://m.edsoo.ru/f2a1b09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787A1E66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A79F3D3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BDE8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углов. Транспортир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7E420F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5D20B6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60C86E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99FF18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01CF4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tooltip="https://m.edsoo.ru/f2a1b24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64BBE" w:rsidRPr="00F00BC2" w14:paraId="15079B31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FED2B0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9CFF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углов. Транспортир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FCC17C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3B8764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69F0F0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F0FB1E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29575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7215E961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FD9555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B700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углов. Транспортир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EF48CD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6CBC99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3020D4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0C56CE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EFFEF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43469DD2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DA7144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2440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№13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0B7D47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75FE8D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573B49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2E3680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19F13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tooltip="https://m.edsoo.ru/f2a1f76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780723" w14:paraId="6278BDFC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72163E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2238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819DBF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31972F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25C69C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E54229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C0909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tooltip="https://m.edsoo.ru/f2a1f92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64BBE" w:rsidRPr="00780723" w14:paraId="7D30EF49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D1D5C6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F2F9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682837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7FA0F3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F26D0E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F28130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6F558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tooltip="https://m.edsoo.ru/f2a1faa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64BBE" w:rsidRPr="00780723" w14:paraId="691899A8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958BC2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70F1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74AC6E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ABDC58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D4F2FD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1EC4C7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3E2B8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tooltip="https://m.edsoo.ru/f2a1fc0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4BBE" w:rsidRPr="00780723" w14:paraId="227E5660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FCBA409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0DD9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921A82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B3B850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56A45B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9023D8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FE292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tooltip="https://m.edsoo.ru/f2a1fee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64BBE" w:rsidRPr="00780723" w14:paraId="5AE88AC1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3C46F19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7043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698E48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28309C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819CFE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149EA3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AB6FB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tooltip="https://m.edsoo.ru/f2a200a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BBE" w:rsidRPr="00F00BC2" w14:paraId="4975F909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61FE37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5D51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DABFE0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A3C973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1815EC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B1D3382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4DE5C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50E5B6DB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DDFA902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38A4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DBD2D8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D89269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3199E9F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8B249CD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C634D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tooltip="https://m.edsoo.ru/f2a201f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BBE" w:rsidRPr="00780723" w14:paraId="4ED47CD8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7A4C38E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EE9D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68CB87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F8E6AC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5A3263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EFCEDB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39072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tooltip="https://m.edsoo.ru/f2a2038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64BBE" w:rsidRPr="00780723" w14:paraId="1DDD9E6F" w14:textId="77777777">
        <w:trPr>
          <w:trHeight w:val="144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8C6593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9584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A9CE96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40B2B1B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258942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B38210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584F0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tooltip="https://m.edsoo.ru/f2a2069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2069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F00BC2" w14:paraId="71B4FFD9" w14:textId="77777777">
        <w:trPr>
          <w:trHeight w:val="144"/>
        </w:trPr>
        <w:tc>
          <w:tcPr>
            <w:tcW w:w="3854" w:type="dxa"/>
            <w:gridSpan w:val="2"/>
            <w:tcMar>
              <w:top w:w="50" w:type="dxa"/>
              <w:left w:w="100" w:type="dxa"/>
            </w:tcMar>
            <w:vAlign w:val="center"/>
          </w:tcPr>
          <w:p w14:paraId="5A13D3C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5B04FC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7F0B6D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8A34F7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170" w:type="dxa"/>
            <w:gridSpan w:val="2"/>
            <w:tcMar>
              <w:top w:w="50" w:type="dxa"/>
              <w:left w:w="100" w:type="dxa"/>
            </w:tcMar>
            <w:vAlign w:val="center"/>
          </w:tcPr>
          <w:p w14:paraId="7C2D5223" w14:textId="77777777" w:rsidR="00B64BBE" w:rsidRPr="00F00BC2" w:rsidRDefault="00B64BBE">
            <w:pPr>
              <w:rPr>
                <w:rFonts w:ascii="Times New Roman" w:hAnsi="Times New Roman" w:cs="Times New Roman"/>
              </w:rPr>
            </w:pPr>
          </w:p>
        </w:tc>
      </w:tr>
    </w:tbl>
    <w:p w14:paraId="47C820D7" w14:textId="77777777" w:rsidR="00B64BBE" w:rsidRPr="00F00BC2" w:rsidRDefault="00B64BBE">
      <w:pPr>
        <w:rPr>
          <w:rFonts w:ascii="Times New Roman" w:hAnsi="Times New Roman" w:cs="Times New Roman"/>
        </w:rPr>
        <w:sectPr w:rsidR="00B64BBE" w:rsidRPr="00F00BC2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63A0BF6E" w14:textId="77777777" w:rsidR="00B64BBE" w:rsidRPr="00F00BC2" w:rsidRDefault="008D7330">
      <w:pPr>
        <w:spacing w:after="0"/>
        <w:ind w:left="120"/>
        <w:rPr>
          <w:rFonts w:ascii="Times New Roman" w:hAnsi="Times New Roman" w:cs="Times New Roman"/>
        </w:rPr>
      </w:pPr>
      <w:r w:rsidRPr="00F00BC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834"/>
        <w:gridCol w:w="1166"/>
        <w:gridCol w:w="1841"/>
        <w:gridCol w:w="1910"/>
        <w:gridCol w:w="1347"/>
        <w:gridCol w:w="2824"/>
      </w:tblGrid>
      <w:tr w:rsidR="00B64BBE" w:rsidRPr="00F00BC2" w14:paraId="783F9259" w14:textId="77777777">
        <w:trPr>
          <w:trHeight w:val="144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CCB4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970623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429D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2E7561B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317533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A24A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0E0A6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2713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AEAD6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35BDE501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9DE4E41" w14:textId="77777777" w:rsidR="00B64BBE" w:rsidRPr="00F00BC2" w:rsidRDefault="00B6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06CD913" w14:textId="77777777" w:rsidR="00B64BBE" w:rsidRPr="00F00BC2" w:rsidRDefault="00B6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D06FF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79651EB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5747B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67020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C5E2D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9C4E8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D7EB8D7" w14:textId="77777777" w:rsidR="00B64BBE" w:rsidRPr="00F00BC2" w:rsidRDefault="00B6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185D15E" w14:textId="77777777" w:rsidR="00B64BBE" w:rsidRPr="00F00BC2" w:rsidRDefault="00B64BBE">
            <w:pPr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28D09DC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0739E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44DA9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818E0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32292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60FCF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D5034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EC283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tooltip="https://m.edsoo.ru/f2a208e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4BBE" w:rsidRPr="00780723" w14:paraId="4B479856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40B6AC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ACE23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6F29E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A664A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70DC5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C20F3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CE4C0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tooltip="https://m.edsoo.ru/f2a20ae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64BBE" w:rsidRPr="00780723" w14:paraId="4FA564F9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ABF562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F177C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8D22E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81ADD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F6355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685C9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B4441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tooltip="https://m.edsoo.ru/f2a2140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2140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5C7529B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1F81E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C6F51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B4AD4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691CD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83607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183CE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E4253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tooltip="https://m.edsoo.ru/f2a2158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64BBE" w:rsidRPr="00780723" w14:paraId="42D0681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CD3C4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8F170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729B0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B2BD7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1AD77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C9DA2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C230A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tooltip="https://m.edsoo.ru/f2a216d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216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4BBE" w:rsidRPr="00780723" w14:paraId="15259552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35AE1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63A41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9B892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E9AC3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803D9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C725D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028E9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tooltip="https://m.edsoo.ru/f2a2180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2180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19AEF77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DE298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EB14F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908FD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EBF15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96919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5B1DED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97D40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tooltip="https://m.edsoo.ru/f2a20c4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64BBE" w:rsidRPr="00780723" w14:paraId="6B5B500F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57D2D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414B3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курса математики 5 класса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EE67A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0B24C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8E6EC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3BF67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6B4C4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tooltip="https://m.edsoo.ru/f2a20d6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F00BC2" w14:paraId="5746A1B6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1B35E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EEB7E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11F77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4FE5F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37704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DC462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7C8D5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21025F26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B6A6EC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2E837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76ADB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F25F5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40E9C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55F26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4040C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20ED79E2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08FF8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3EFBB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4C4F8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9323D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D3B60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FAA46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81BAF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2A47263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698DC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70A10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DE309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FA8FF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717CF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D3531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285B6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tooltip="https://m.edsoo.ru/f2a2127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64BBE" w:rsidRPr="00F00BC2" w14:paraId="51EB54F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91840B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8343B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CA3D7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A3F01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3E8C9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A4DF8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1F903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5E46AD0F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280F5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E0E3C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902AF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CCB9A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FBA59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0C953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C4D5B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7631410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6A0D69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9163B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Представление числовой информации в круговых диаграммах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AC276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70308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024E8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8CA18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1DD99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tooltip="https://m.edsoo.ru/f2a22a3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703A832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97CAA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47773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Представление числовой информации в круговых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B5321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4EEC7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D2DB8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3D0117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5FC5F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tooltip="https://m.edsoo.ru/f2a22b9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780723" w14:paraId="15B718C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C7252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E8E78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067C1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D3164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09B9A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23B65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17522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tooltip="https://m.edsoo.ru/f2a2340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2340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F00BC2" w14:paraId="414EF55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3F55A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C4BD3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9B6B2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6B7DC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C532B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37F7F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2FA16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4449333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278C3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3AB98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EC359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D037D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FA50F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00563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F85107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45E7CDCA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3F7FC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14EBB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A4058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74E66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B7FFD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DFCA8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6A7A6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43905FD9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CE9393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005C6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множества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E5816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A2502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E95B5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62899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44AC3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tooltip="https://m.edsoo.ru/f2a22d2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780723" w14:paraId="1C5190D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B9F0F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5DBAC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множества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D31A9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B0ED5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8D5F6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918227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3AF18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tooltip="https://m.edsoo.ru/f2a2325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64BBE" w:rsidRPr="00F00BC2" w14:paraId="6AB28B4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2DF05C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6A96A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220BA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25506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8A06F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3AD8A7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962FB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3BE498E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95176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0902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96328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1D5E8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BF3F3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E8542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F23B9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tooltip="https://m.edsoo.ru/f2a2410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64BBE" w:rsidRPr="00780723" w14:paraId="73E2437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CB6EC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648D7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95217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32CF3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4549A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27541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D31BE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tooltip="https://m.edsoo.ru/f2a21e9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4BBE" w:rsidRPr="00780723" w14:paraId="114CE4AA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42D7D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5F222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AE243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AFF0A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AF1A9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9C055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85EFC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tooltip="https://m.edsoo.ru/f2a2226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2226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1EF1B8D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ECFDC9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D0F26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F0CA0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82B87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EAC1B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1623D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6A600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tooltip="https://m.edsoo.ru/f2a2241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64BBE" w:rsidRPr="00780723" w14:paraId="40E5614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4DE07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A8D11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6AC22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A7986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8F7F4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121C3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D1FD0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tooltip="https://m.edsoo.ru/f2a226e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226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BBE" w:rsidRPr="00780723" w14:paraId="1523F99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D1587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3C13F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D5D34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18072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D6C5B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6C154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796BA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tooltip="https://m.edsoo.ru/f2a228a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BBE" w:rsidRPr="00780723" w14:paraId="76899292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2A6BAC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71753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AA564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BCF4C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0844D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4613A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6C807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tooltip="https://m.edsoo.ru/f2a242a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BBE" w:rsidRPr="00780723" w14:paraId="0C8F8D8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C8EB8B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00FAC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A08DF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73EE8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91FC0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7D33E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3CE0F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tooltip="https://m.edsoo.ru/f2a2444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64BBE" w:rsidRPr="00780723" w14:paraId="77F3572F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34F1DE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2FC79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089BB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4B57C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728CD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92B687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71346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tooltip="https://m.edsoo.ru/f2a2459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64BBE" w:rsidRPr="00780723" w14:paraId="351116B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64A022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600E2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0B7A7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65AC4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8DF39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C771C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64AB6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tooltip="https://m.edsoo.ru/f2a248d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BBE" w:rsidRPr="00780723" w14:paraId="30B7E8D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A05093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40142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522D0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955D7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2FD89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9475A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71E05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tooltip="https://m.edsoo.ru/f2a24a3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64BBE" w:rsidRPr="00780723" w14:paraId="3CBE1D8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6CFA72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D0959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06D7A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8D1FA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0423A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D8C3A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D63BB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tooltip="https://m.edsoo.ru/f2a2477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64BBE" w:rsidRPr="00F00BC2" w14:paraId="11363E2F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80489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6CD22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C7A03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5B8EE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8694E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0C33D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2DC6F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5C441EB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FC45B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0CA4D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1C16D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A4BD9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0A76B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79260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B54C7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tooltip="https://m.edsoo.ru/f2a24eb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BBE" w:rsidRPr="00780723" w14:paraId="5C1A05AF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5C35DE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8B4D2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1ACFC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A177C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7DFF5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BA715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9B1FA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tooltip="https://m.edsoo.ru/f2a261f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4BBE" w:rsidRPr="00780723" w14:paraId="669BC88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58F75E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16C77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EECC8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28A4D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48B17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CDB2A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4C350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tooltip="https://m.edsoo.ru/f2a2667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64BBE" w:rsidRPr="00780723" w14:paraId="189AC7A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69B619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7B8DA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Сравнение, сложение и вычитание обыкновенных дробей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F574A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8989E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7B5AB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53565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238B1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tooltip="https://m.edsoo.ru/f2a2693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64BBE" w:rsidRPr="00780723" w14:paraId="64D44B3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E9CED3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02BE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90053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241A5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12766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546917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5068E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tooltip="https://m.edsoo.ru/f2a26ab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BBE" w:rsidRPr="00780723" w14:paraId="3402E96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556D4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4DBB1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0E749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9A75A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A164F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ABF7A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49A9C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tooltip="https://m.edsoo.ru/f2a2721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139826C2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C19B9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79E08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A715E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FEF7C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73AEF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0BD2F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A9C93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tooltip="https://m.edsoo.ru/f2a2749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2749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5CF5346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139EAB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BAD6D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D001D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E28C5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2F92A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1A7D8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4E112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tooltip="https://m.edsoo.ru/f2a275a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B64BBE" w:rsidRPr="00780723" w14:paraId="6D78F69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E90DF8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C9AAC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14:paraId="0BAA4DC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773DF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91D33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601F8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A622E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96063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tooltip="https://m.edsoo.ru/f2a2638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F00BC2" w14:paraId="350B1D8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9A03A8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8B326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19623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DAFA0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B5E09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75CDB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6266B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0D2EA527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795E0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17ED2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F2ECF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7A28F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83102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109D3D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6CEF8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tooltip="https://m.edsoo.ru/f2a276c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BBE" w:rsidRPr="00780723" w14:paraId="53C5BEDF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829418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784F2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80B33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67A24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C9C6E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E0537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EF34B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tooltip="https://m.edsoo.ru/f2a277d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4BBE" w:rsidRPr="00780723" w14:paraId="7D8637C7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3856E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6B2A0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38DC7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6D728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CE931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ED6CC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72507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tooltip="https://m.edsoo.ru/f2a27d4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64BBE" w:rsidRPr="00780723" w14:paraId="1F4FFB3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16B6D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7239F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259D7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1743B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8E6B2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B1613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EADDE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tooltip="https://m.edsoo.ru/f2a27ec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BBE" w:rsidRPr="00780723" w14:paraId="716485A9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64BF59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0DA1C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04577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9B3F1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D0930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A4369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CE7B7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tooltip="https://m.edsoo.ru/f2a27c0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64BBE" w:rsidRPr="00780723" w14:paraId="61D0167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688C0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D07DC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урок по материалу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74F1B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6AA1F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D49DC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B5D0B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147B6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tooltip="https://m.edsoo.ru/f2a282c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BBE" w:rsidRPr="00F00BC2" w14:paraId="6B8B65D9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FB5FA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90490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4E6B7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7D402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12A0B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AC34B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6F4A8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7D14920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CF2E3E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2DD67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897A2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2126B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D79C9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A01437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34726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tooltip="https://m.edsoo.ru/f2a2844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64BBE" w:rsidRPr="00F00BC2" w14:paraId="5552C5C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332FD9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BF63E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67BCF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C8AD0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A32EA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41843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7A6A7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3E60624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7A0A6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EE0A9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189E9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88E3F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9F58A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1895D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38780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tooltip="https://m.edsoo.ru/f2a28a7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5A040EB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A631AE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CCA06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Действия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3342A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8FC37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4AE08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93B61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BE5D0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tooltip="https://m.edsoo.ru/f2a28c2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64BBE" w:rsidRPr="00780723" w14:paraId="496F8C5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B46FC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30BFB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38BA7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55091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49BBB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B3A44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B27CE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tooltip="https://m.edsoo.ru/f2a28d7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64BBE" w:rsidRPr="00780723" w14:paraId="33A6D0B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67527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D4C62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C19A5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4B820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C73E3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ABE79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E0082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tooltip="https://m.edsoo.ru/f2a28ef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64BBE" w:rsidRPr="00780723" w14:paraId="1B53B2A6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A2981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B14B0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98068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3EA7A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B1B5B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95DCD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46F5E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tooltip="https://m.edsoo.ru/f2a2906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64BBE" w:rsidRPr="00780723" w14:paraId="19E737B6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F95228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D1D02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2B395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42A76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1CDF2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A8BE1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92698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tooltip="https://m.edsoo.ru/f2a291e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BBE" w:rsidRPr="00F00BC2" w14:paraId="6F867E9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51088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C0DA7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8AD72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6C189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F7CED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C5F4E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50241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1A8BB04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B281A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23C83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C3DD5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0E13E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1EC74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CFF5B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1332A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20A3EBE3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F550D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2ABD1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A500B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19FCE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08AE4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1354CD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A9295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tooltip="https://m.edsoo.ru/f2a2651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64BBE" w:rsidRPr="00780723" w14:paraId="27729A7F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9D31E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90BEA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EF65B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1EBF4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9DDD4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3F447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314D6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tooltip="https://m.edsoo.ru/f2a2818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2818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780723" w14:paraId="3F23ACB6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9DB13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A42B8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25A10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A0112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BE6C5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503E4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71BB1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tooltip="https://m.edsoo.ru/f2a2954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64BBE" w:rsidRPr="00780723" w14:paraId="436A786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A59B0E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3A593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№5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7DEA8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9BECF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DE1C4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F01FF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06515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tooltip="https://m.edsoo.ru/f2a29a4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4BBE" w:rsidRPr="00780723" w14:paraId="47DAA10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9ACBEE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8E5D9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A9A53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356CF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A1AB4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34861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088B7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tooltip="https://m.edsoo.ru/f2a29d3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BBE" w:rsidRPr="00780723" w14:paraId="25156E1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616D9B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B68CC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43945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9EDCF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8EF5B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76855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E541A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tooltip="https://m.edsoo.ru/f2a29be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64BBE" w:rsidRPr="00780723" w14:paraId="1BFBED3A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2DB6C8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CA009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860E0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D4122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C9618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B0099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6D5FA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tooltip="https://m.edsoo.ru/f2a2509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2509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7187985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C89633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36EAF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E191D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A4223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C0AA2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4BCF9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689E2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tooltip="https://m.edsoo.ru/f2a2542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64BBE" w:rsidRPr="00780723" w14:paraId="5583859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EBB2C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360AE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4D29F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4EDD3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89589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17F83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99273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tooltip="https://m.edsoo.ru/f2a252c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4BBE" w:rsidRPr="00780723" w14:paraId="0CB4B88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A996E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0EDE9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7EAD1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C3EBF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40C9B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880B0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1D2F8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tooltip="https://m.edsoo.ru/f2a257f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4BBE" w:rsidRPr="00780723" w14:paraId="193FF24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185AF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660DC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2C05B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E3A5E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5F7A5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E507A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63D71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tooltip="https://m.edsoo.ru/f2a2598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780723" w14:paraId="3A6DB792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3DCAC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9A323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84C7E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F6195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3848A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47DAF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A7838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tooltip="https://m.edsoo.ru/f2a25ae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BBE" w:rsidRPr="00780723" w14:paraId="3184E639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283A9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5CE24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6106A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48CDC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0AD2B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42694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CDCED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tooltip="https://m.edsoo.ru/f2a2b27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64BBE" w:rsidRPr="00780723" w14:paraId="771E2E4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80E38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A6D06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959EA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F4AFC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08653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1F0B5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02590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tooltip="https://m.edsoo.ru/f2a2b97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64BBE" w:rsidRPr="00780723" w14:paraId="30CE769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E1E6E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64240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C700E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7A680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F57A4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61F12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6D57C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tooltip="https://m.edsoo.ru/f2a2bad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64BBE" w:rsidRPr="00780723" w14:paraId="620CECF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A8694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DAB9C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15048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5C23C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D4AC7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E8DC5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590B2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tooltip="https://m.edsoo.ru/f2a2bbe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bbe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BBE" w:rsidRPr="00780723" w14:paraId="7866878F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ECBDB8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36EF7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№6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8DAE3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60D20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66989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F95D62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8041B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tooltip="https://m.edsoo.ru/f2a2bd1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64BBE" w:rsidRPr="00780723" w14:paraId="2509F00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6B76FB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C042B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CD386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F9CF4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91233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01DC9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774E7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tooltip="https://m.edsoo.ru/f2a2be4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64BBE" w:rsidRPr="00780723" w14:paraId="4F2F5172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49998E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9496B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675BF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4049B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586DF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7F3BAD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21365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tooltip="https://m.edsoo.ru/f2a2a19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160382AF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545D1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83B0D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24FE0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313F9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6215F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F0A95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9CA8C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tooltip="https://m.edsoo.ru/f2a2a2f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BBE" w:rsidRPr="00F00BC2" w14:paraId="1FBCF83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B9237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91F59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87F45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B51D1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2B099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1C1C87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7F611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418B8D4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8C152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15311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09461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D2375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A303A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CF730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7CEC8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tooltip="https://m.edsoo.ru/f2a2a75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780723" w14:paraId="10B3310A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B6BAA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23497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Пропорции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C57DC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76C30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2418C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D6E66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51D70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tooltip="https://m.edsoo.ru/f2a2ab9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4BBE" w:rsidRPr="00780723" w14:paraId="5AF84A6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6D0C0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730F4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Пропорции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1E137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DDEC6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C26D4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E80CE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448D9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tooltip="https://m.edsoo.ru/f2a29eb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BBE" w:rsidRPr="00F00BC2" w14:paraId="3FFD0BB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4BDB0B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1EE54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4DA13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2DB69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C24D8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25980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46FA4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3B10AD5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B6C6E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F9E6A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11B6B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9B202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2CA52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C872C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E728B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01D68E9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D7743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91E5E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2CAD4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011E2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EF1E2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63AEE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39C8B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420323D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291CD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43F96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№7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C32BE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78D83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0BD43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D9A6E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E428E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4B1D024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824F1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21CFD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306AA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78CEA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9BCC4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F8BF2D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CACCB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691C446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EDC15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1F65D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92181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B3B67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6B302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23CC0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56B2F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750406AA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7A319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CD2A7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E33BD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7BD03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EFCCC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8F153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2D46D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tooltip="https://m.edsoo.ru/f2a2ae8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F00BC2" w14:paraId="6C0C12DA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80900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23634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A517E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92C2D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4AC99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23906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667E6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3F461EEA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3C228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04FC6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536B6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4B6D8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B5FFE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281B2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A6DBA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tooltip="https://m.edsoo.ru/f2a2bf6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780723" w14:paraId="1D0DA86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1CD12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9065F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A563D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F3271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30437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986A4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329F1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tooltip="https://m.edsoo.ru/f2a2c07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5536F03F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01F44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04E32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8AC16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29964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762AA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4F503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C5180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tooltip="https://m.edsoo.ru/f2a2c17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3663EDE7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AB93D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52F7E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№8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FDCC4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92E52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6E2B2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7AB8D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12982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tooltip="https://m.edsoo.ru/f2a2c88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64BBE" w:rsidRPr="00780723" w14:paraId="46F2FA1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AA99C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D924A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5F121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4537B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777F5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5DCD62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9CDDB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tooltip="https://m.edsoo.ru/f2a2ca3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2B8E9A1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71362B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380C7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42894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99E34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B0FD4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F04DA7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DFCB7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tooltip="https://m.edsoo.ru/f2a2cba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cba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BBE" w:rsidRPr="00F00BC2" w14:paraId="26185C4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B9F46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E1753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5ADDD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FCEAD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CA890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F8D272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AE62F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2E05732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97E31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EF82A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Противоположные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75363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AC954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E75CF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E76FD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B95BD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498DCEBA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1F07B8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77D6F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Противоположные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7D9EC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40760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FDE16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BD496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B56FC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56030769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40A09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5CC33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B9644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48CF1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3D49E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49AEC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C33CD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60413326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401D29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AB9BD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85664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B2C62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69B89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DC3A12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ACB8F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5DE57A46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541AF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9B274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3DEB4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78475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554C5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5F666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E73B9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tooltip="https://m.edsoo.ru/f2a2ce3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4BBE" w:rsidRPr="00780723" w14:paraId="42182013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90C3A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AE603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ADFE9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0BB95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D164E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1954F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DCD65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tooltip="https://m.edsoo.ru/f2a2cf4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64BBE" w:rsidRPr="00F00BC2" w14:paraId="3306837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93498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78849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83E98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A1C05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5DD36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84F16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2E29C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0F60B8F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EDB4C9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3D4CF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величин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BED10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6530C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0D80E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17481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35148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3A70BD3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A57BC2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898C0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величин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CD268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4B505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5546B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87785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202D2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5CE516E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1863A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B350E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№9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34D02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22D85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D154F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B59B1D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0CA36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tooltip="https://m.edsoo.ru/f2a2d83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64BBE" w:rsidRPr="00780723" w14:paraId="54BADDE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ACAB7B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3B73E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D99C0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43030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D8A2A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E58CF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5E53A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tooltip="https://m.edsoo.ru/f2a2d98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64BBE" w:rsidRPr="00780723" w14:paraId="2908724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DF599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7C763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D08BB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8E282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A8480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E0DE6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C0304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tooltip="https://m.edsoo.ru/f2a2dab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dab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BBE" w:rsidRPr="00780723" w14:paraId="5B2D601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15C66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68E30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DAC20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51BC9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BCBBF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845ED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36D24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tooltip="https://m.edsoo.ru/f2a2dde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64BBE" w:rsidRPr="00780723" w14:paraId="2E7DB79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CBD64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E7402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95B99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FEAFE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ADF72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F021D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4DDF5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 w:tooltip="https://m.edsoo.ru/f2a2def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64BBE" w:rsidRPr="00780723" w14:paraId="567DDA7A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F9E5EB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F620B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51FD1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67822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F8AC0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EC08D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1C15D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tooltip="https://m.edsoo.ru/f2a2e38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64BBE" w:rsidRPr="00780723" w14:paraId="3CC09A9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33553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58B8C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B4B08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E54B3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844A5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24A3B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A9F24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tooltip="https://m.edsoo.ru/f2a2e5f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BBE" w:rsidRPr="00780723" w14:paraId="569107D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F72B9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4FCAB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20DBA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972AE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54965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19301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56FF6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tooltip="https://m.edsoo.ru/f2a2e76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64BBE" w:rsidRPr="00780723" w14:paraId="2990335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E6420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80FE7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AEB38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29565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E353A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0DF3A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4A404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tooltip="https://m.edsoo.ru/f2a2eb9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4BBE" w:rsidRPr="00780723" w14:paraId="0F83A88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0D7043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9878E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63297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3A4AC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5406B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918FF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4BC9A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tooltip="https://m.edsoo.ru/f2a2ecf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ecf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BBE" w:rsidRPr="00780723" w14:paraId="43C9329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E4A73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F0E6D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D3ABF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797DA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D6FFE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235732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D4E7B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tooltip="https://m.edsoo.ru/f2a2ee1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64BBE" w:rsidRPr="00780723" w14:paraId="2B86F86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A5A02C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FE740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№10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B510C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52320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573C0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A66C1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8DE49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tooltip="https://m.edsoo.ru/f2a2f24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64BBE" w:rsidRPr="00F00BC2" w14:paraId="08C79E2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F3695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1C3E9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99EB9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EEE2C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7FDD7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5FF5E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693FF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75A8BF1A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0C0E12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84ADB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08418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C6DD4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2368E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7C085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57A6D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757408F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B8345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BCDD0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780CD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916FE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7E6B4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E72AF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68E05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7CD03F1A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88694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3AE31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27BD2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90776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419C6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194B9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76DB8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4A1BEFA2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11B4B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4EBC7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A07E2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14EAC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80704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5FF0F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AB1A4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0922092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C4EB8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8C4D1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7579C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CD1FF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4FC5F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6B0F1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2DD3C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3880B20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C6F0A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0BAA7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98334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F441F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94C29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FA8E99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3D58B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4B75739F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3B938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98B1E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EF07A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044AE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B99E1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F1A8A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DFC42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 w:tooltip="https://m.edsoo.ru/f2a3035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3035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780723" w14:paraId="5F91EC7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E177F8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C463C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3568F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07CB9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1ABBE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A8129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DD299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tooltip="https://m.edsoo.ru/f2a304c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304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BBE" w:rsidRPr="00780723" w14:paraId="5C93A8D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2A2E5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40522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9DD71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50D37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CC39D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D4CCB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BF7FB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tooltip="https://m.edsoo.ru/f2a305e4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305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BBE" w:rsidRPr="00780723" w14:paraId="38EB3A57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C1E9CC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3303D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№11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27029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9ADFC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8894D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C3B097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5A3D3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tooltip="https://m.edsoo.ru/f2a3070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64BBE" w:rsidRPr="00F00BC2" w14:paraId="132C0043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29E543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4D040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A0150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526B0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E0D71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A773D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135EE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6DE0D065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12BCFE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E92E0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97562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D1C67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B71C4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C44B8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921FF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 w:tooltip="https://m.edsoo.ru/f2a30ca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BBE" w:rsidRPr="00780723" w14:paraId="2894F492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A79D1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42528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63B57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36771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82AE4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64B13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F023A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 w:tooltip="https://m.edsoo.ru/f2a311d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BBE" w:rsidRPr="00780723" w14:paraId="3F3FB85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77474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F6382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D4DD0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310E1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F593E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386DD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DBD32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 w:tooltip="https://m.edsoo.ru/f2a3178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3178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780723" w14:paraId="02D6B3E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9088A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D813D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Коэффициент 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7ED5E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E1103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377C7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AE0E7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6C9D2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tooltip="https://m.edsoo.ru/f2a318a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B64BBE" w:rsidRPr="00F00BC2" w14:paraId="604CBCD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C11FC8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ECF43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Подобные сланаемые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624B3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ECD36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77D0E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95A1ED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71FEE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72F5D8FF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F60EC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A1AD6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Подобные сланаемые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8527F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5C3F9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00A20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54D16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F1C3E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345CD1B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92AB8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CBC58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№12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663B5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003EC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74F03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2F4C5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9146F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 w:tooltip="https://m.edsoo.ru/f2a319c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319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BBE" w:rsidRPr="00780723" w14:paraId="092A4583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E54A3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5D14C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F3906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F7A56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90F5B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2E9DF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6F8AB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tooltip="https://m.edsoo.ru/f2a31af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64BBE" w:rsidRPr="00780723" w14:paraId="42D66B2F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B965B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7F0C7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0F2BC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0EF0E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3D44B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82A037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490F2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tooltip="https://m.edsoo.ru/f2a3206a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3206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BBE" w:rsidRPr="00F00BC2" w14:paraId="16529012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DAD02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6F449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A78DC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F6F03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6A87E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EBC662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26A34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F00BC2" w14:paraId="021943E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6DBBA2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C41F6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F66FE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2F48C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07068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9250E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36319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07717FF6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4DAFE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63293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№13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30CEB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78057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77B50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678EFF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E5D03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tooltip="https://m.edsoo.ru/f2a3252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3252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2712F30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46B9C4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514CE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00E6D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A43ED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0B803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41B99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79648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tooltip="https://m.edsoo.ru/f2a321c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321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BBE" w:rsidRPr="00780723" w14:paraId="5AD6ADC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03094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887EB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718DE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5E31A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A2F5B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B9032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BA1C2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tooltip="https://m.edsoo.ru/f2a3234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3234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F00BC2" w14:paraId="49599907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D497AE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CBF4D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7D5F2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B7729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B30EF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53432C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44ED8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3654F27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508FD7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AAECF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51B2F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4BBBD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73237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23803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F99EF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 w:tooltip="https://m.edsoo.ru/f2a328f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BBE" w:rsidRPr="00780723" w14:paraId="452BD248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E61BD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C7D15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B5D6C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FDA60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D624B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4A7A36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3F304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tooltip="https://m.edsoo.ru/f2a32a9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780723" w14:paraId="7E0A4319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2F00BA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3BC0FA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6715C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BA6C4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D8872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C4E4B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861CC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tooltip="https://m.edsoo.ru/f2a32bd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BBE" w:rsidRPr="00780723" w14:paraId="4C5AB61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BD034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32A11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5BC0D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01896B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017FC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8FA7B8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22210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tooltip="https://m.edsoo.ru/f2a3312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3312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780723" w14:paraId="466FD2CD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080C9C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D8935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9A36B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31115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7272A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A50772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1B82A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 w:tooltip="https://m.edsoo.ru/f2a3335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64BBE" w:rsidRPr="00780723" w14:paraId="4F9444E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F6DAD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353D5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7E51E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17C52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F4688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59DAD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2CD92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 w:tooltip="https://m.edsoo.ru/f2a3359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64BBE" w:rsidRPr="00780723" w14:paraId="48F9006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2321B1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D02E6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№14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90507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6B265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ABAEC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5CDED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DD89B7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 w:tooltip="https://m.edsoo.ru/f2a3378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64BBE" w:rsidRPr="00780723" w14:paraId="6CBF0482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906D58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BF9639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F2C69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B9B6C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A57F9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1C2CB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EBCA5C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 w:tooltip="https://m.edsoo.ru/f2a338b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338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BBE" w:rsidRPr="00780723" w14:paraId="44ADFB7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1CEE4D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EF0293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428BF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00059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E2D4D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0CCA72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BF5F0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 w:tooltip="https://m.edsoo.ru/f2a339c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339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4BBE" w:rsidRPr="00780723" w14:paraId="08279D20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95EA16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423B9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F5C5E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B6474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D8204A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5BA00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16578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 w:tooltip="https://m.edsoo.ru/f2a33ad2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BBE" w:rsidRPr="00780723" w14:paraId="7DB6EACE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C37D02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9FB24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86639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A895D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893319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79FF53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450AA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 w:tooltip="https://m.edsoo.ru/f2a33bd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BBE" w:rsidRPr="00780723" w14:paraId="576C727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5AD2E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58C6E5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D33234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39EE2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71179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A1FCA0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6575F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 w:tooltip="https://m.edsoo.ru/f2a33f46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4BBE" w:rsidRPr="00780723" w14:paraId="3FA5D4C2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6FBC88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A098E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17AF1D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A5BE6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86719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BFED6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03F39D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 w:tooltip="https://m.edsoo.ru/f2a340b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BBE" w:rsidRPr="00780723" w14:paraId="4F3B630B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DFE0BB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BD3FFF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4D003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0E0B0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C91B1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208F74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2C300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 w:tooltip="https://m.edsoo.ru/f2a3420c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3420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BBE" w:rsidRPr="00780723" w14:paraId="4EA47BE4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53896B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CBA15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F96DC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F5701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D910E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6AF1EB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CFA974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 w:tooltip="https://m.edsoo.ru/f2a3432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3432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0C0A745C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31AEE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0E811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7A642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6048F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DBF2B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FA244D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4F7A1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 w:tooltip="https://m.edsoo.ru/f2a34478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64BBE" w:rsidRPr="00F00BC2" w14:paraId="11C14B8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1E97E9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678C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430C9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4677C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6D4032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44752A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4F8C2D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64BBE" w:rsidRPr="00780723" w14:paraId="5A67AA22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7A4D55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F59BEE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6BE26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DAA886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7FDB3E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0ACD11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69BC40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 w:tooltip="https://m.edsoo.ru/f2a3482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3482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780723" w14:paraId="2631A831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F6ADBF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745898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77A1C0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851731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D7A7D8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4EB275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20F3B1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 w:tooltip="https://m.edsoo.ru/f2a34950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64BBE" w:rsidRPr="00780723" w14:paraId="08813523" w14:textId="77777777">
        <w:trPr>
          <w:trHeight w:val="144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0E1FF0" w14:textId="77777777" w:rsidR="00B64BBE" w:rsidRPr="00F00BC2" w:rsidRDefault="008D7330">
            <w:pPr>
              <w:spacing w:after="0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EC269B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920225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690667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2789C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DCFC3E" w14:textId="77777777" w:rsidR="00B64BBE" w:rsidRPr="00F00BC2" w:rsidRDefault="00B64BB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C5C0C6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 w:tooltip="https://m.edsoo.ru/f2a34d2e" w:history="1"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00B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BBE" w:rsidRPr="00F00BC2" w14:paraId="087D4633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044F2" w14:textId="77777777" w:rsidR="00B64BBE" w:rsidRPr="00F00BC2" w:rsidRDefault="008D73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9C1F1D3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66F36F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95C39C" w14:textId="77777777" w:rsidR="00B64BBE" w:rsidRPr="00F00BC2" w:rsidRDefault="008D73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00BC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E3327" w14:textId="77777777" w:rsidR="00B64BBE" w:rsidRPr="00F00BC2" w:rsidRDefault="00B64BBE">
            <w:pPr>
              <w:rPr>
                <w:rFonts w:ascii="Times New Roman" w:hAnsi="Times New Roman" w:cs="Times New Roman"/>
              </w:rPr>
            </w:pPr>
          </w:p>
        </w:tc>
      </w:tr>
    </w:tbl>
    <w:p w14:paraId="48FABCA3" w14:textId="77777777" w:rsidR="00B64BBE" w:rsidRPr="00F00BC2" w:rsidRDefault="00B64BBE">
      <w:pPr>
        <w:rPr>
          <w:rFonts w:ascii="Times New Roman" w:hAnsi="Times New Roman" w:cs="Times New Roman"/>
        </w:rPr>
        <w:sectPr w:rsidR="00B64BBE" w:rsidRPr="00F00BC2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bookmarkEnd w:id="22"/>
    <w:p w14:paraId="5BB75F89" w14:textId="77777777" w:rsidR="00B64BBE" w:rsidRPr="00F00BC2" w:rsidRDefault="00B64BBE">
      <w:pPr>
        <w:rPr>
          <w:rFonts w:ascii="Times New Roman" w:hAnsi="Times New Roman" w:cs="Times New Roman"/>
        </w:rPr>
        <w:sectPr w:rsidR="00B64BBE" w:rsidRPr="00F00BC2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24D8E97B" w14:textId="77777777" w:rsidR="00B64BBE" w:rsidRPr="00F00BC2" w:rsidRDefault="00B64BBE">
      <w:pPr>
        <w:rPr>
          <w:rFonts w:ascii="Times New Roman" w:hAnsi="Times New Roman" w:cs="Times New Roman"/>
        </w:rPr>
      </w:pPr>
    </w:p>
    <w:sectPr w:rsidR="00B64BBE" w:rsidRPr="00F00BC2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9DD4" w14:textId="77777777" w:rsidR="008D7330" w:rsidRDefault="008D7330">
      <w:pPr>
        <w:spacing w:after="0" w:line="240" w:lineRule="auto"/>
      </w:pPr>
      <w:r>
        <w:separator/>
      </w:r>
    </w:p>
  </w:endnote>
  <w:endnote w:type="continuationSeparator" w:id="0">
    <w:p w14:paraId="1E5E5597" w14:textId="77777777" w:rsidR="008D7330" w:rsidRDefault="008D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1F9C" w14:textId="77777777" w:rsidR="008D7330" w:rsidRDefault="008D7330">
      <w:pPr>
        <w:spacing w:after="0" w:line="240" w:lineRule="auto"/>
      </w:pPr>
      <w:r>
        <w:separator/>
      </w:r>
    </w:p>
  </w:footnote>
  <w:footnote w:type="continuationSeparator" w:id="0">
    <w:p w14:paraId="1C8FA237" w14:textId="77777777" w:rsidR="008D7330" w:rsidRDefault="008D7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2F3"/>
    <w:multiLevelType w:val="hybridMultilevel"/>
    <w:tmpl w:val="12CC7DC4"/>
    <w:lvl w:ilvl="0" w:tplc="5D2CDE6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E481FAC">
      <w:start w:val="1"/>
      <w:numFmt w:val="decimal"/>
      <w:lvlText w:val=""/>
      <w:lvlJc w:val="left"/>
    </w:lvl>
    <w:lvl w:ilvl="2" w:tplc="68782800">
      <w:start w:val="1"/>
      <w:numFmt w:val="decimal"/>
      <w:lvlText w:val=""/>
      <w:lvlJc w:val="left"/>
    </w:lvl>
    <w:lvl w:ilvl="3" w:tplc="D6169466">
      <w:start w:val="1"/>
      <w:numFmt w:val="decimal"/>
      <w:lvlText w:val=""/>
      <w:lvlJc w:val="left"/>
    </w:lvl>
    <w:lvl w:ilvl="4" w:tplc="B8F65E5A">
      <w:start w:val="1"/>
      <w:numFmt w:val="decimal"/>
      <w:lvlText w:val=""/>
      <w:lvlJc w:val="left"/>
    </w:lvl>
    <w:lvl w:ilvl="5" w:tplc="25220CE6">
      <w:start w:val="1"/>
      <w:numFmt w:val="decimal"/>
      <w:lvlText w:val=""/>
      <w:lvlJc w:val="left"/>
    </w:lvl>
    <w:lvl w:ilvl="6" w:tplc="16BC6C10">
      <w:start w:val="1"/>
      <w:numFmt w:val="decimal"/>
      <w:lvlText w:val=""/>
      <w:lvlJc w:val="left"/>
    </w:lvl>
    <w:lvl w:ilvl="7" w:tplc="1414B0DC">
      <w:start w:val="1"/>
      <w:numFmt w:val="decimal"/>
      <w:lvlText w:val=""/>
      <w:lvlJc w:val="left"/>
    </w:lvl>
    <w:lvl w:ilvl="8" w:tplc="68C85B5C">
      <w:start w:val="1"/>
      <w:numFmt w:val="decimal"/>
      <w:lvlText w:val=""/>
      <w:lvlJc w:val="left"/>
    </w:lvl>
  </w:abstractNum>
  <w:abstractNum w:abstractNumId="1" w15:restartNumberingAfterBreak="0">
    <w:nsid w:val="122A055A"/>
    <w:multiLevelType w:val="hybridMultilevel"/>
    <w:tmpl w:val="E67E0BCE"/>
    <w:lvl w:ilvl="0" w:tplc="1B304AC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20A0120">
      <w:start w:val="1"/>
      <w:numFmt w:val="decimal"/>
      <w:lvlText w:val=""/>
      <w:lvlJc w:val="left"/>
    </w:lvl>
    <w:lvl w:ilvl="2" w:tplc="A196A6C8">
      <w:start w:val="1"/>
      <w:numFmt w:val="decimal"/>
      <w:lvlText w:val=""/>
      <w:lvlJc w:val="left"/>
    </w:lvl>
    <w:lvl w:ilvl="3" w:tplc="E1EA9362">
      <w:start w:val="1"/>
      <w:numFmt w:val="decimal"/>
      <w:lvlText w:val=""/>
      <w:lvlJc w:val="left"/>
    </w:lvl>
    <w:lvl w:ilvl="4" w:tplc="B288B7FA">
      <w:start w:val="1"/>
      <w:numFmt w:val="decimal"/>
      <w:lvlText w:val=""/>
      <w:lvlJc w:val="left"/>
    </w:lvl>
    <w:lvl w:ilvl="5" w:tplc="7A60426E">
      <w:start w:val="1"/>
      <w:numFmt w:val="decimal"/>
      <w:lvlText w:val=""/>
      <w:lvlJc w:val="left"/>
    </w:lvl>
    <w:lvl w:ilvl="6" w:tplc="F814AC34">
      <w:start w:val="1"/>
      <w:numFmt w:val="decimal"/>
      <w:lvlText w:val=""/>
      <w:lvlJc w:val="left"/>
    </w:lvl>
    <w:lvl w:ilvl="7" w:tplc="B9FA427E">
      <w:start w:val="1"/>
      <w:numFmt w:val="decimal"/>
      <w:lvlText w:val=""/>
      <w:lvlJc w:val="left"/>
    </w:lvl>
    <w:lvl w:ilvl="8" w:tplc="2A80D8E8">
      <w:start w:val="1"/>
      <w:numFmt w:val="decimal"/>
      <w:lvlText w:val=""/>
      <w:lvlJc w:val="left"/>
    </w:lvl>
  </w:abstractNum>
  <w:abstractNum w:abstractNumId="2" w15:restartNumberingAfterBreak="0">
    <w:nsid w:val="1C6172A8"/>
    <w:multiLevelType w:val="hybridMultilevel"/>
    <w:tmpl w:val="CAA4A866"/>
    <w:lvl w:ilvl="0" w:tplc="BB16B68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DAAF308">
      <w:start w:val="1"/>
      <w:numFmt w:val="decimal"/>
      <w:lvlText w:val=""/>
      <w:lvlJc w:val="left"/>
    </w:lvl>
    <w:lvl w:ilvl="2" w:tplc="165C39AC">
      <w:start w:val="1"/>
      <w:numFmt w:val="decimal"/>
      <w:lvlText w:val=""/>
      <w:lvlJc w:val="left"/>
    </w:lvl>
    <w:lvl w:ilvl="3" w:tplc="CDFA756A">
      <w:start w:val="1"/>
      <w:numFmt w:val="decimal"/>
      <w:lvlText w:val=""/>
      <w:lvlJc w:val="left"/>
    </w:lvl>
    <w:lvl w:ilvl="4" w:tplc="CDF85A46">
      <w:start w:val="1"/>
      <w:numFmt w:val="decimal"/>
      <w:lvlText w:val=""/>
      <w:lvlJc w:val="left"/>
    </w:lvl>
    <w:lvl w:ilvl="5" w:tplc="AF722F7C">
      <w:start w:val="1"/>
      <w:numFmt w:val="decimal"/>
      <w:lvlText w:val=""/>
      <w:lvlJc w:val="left"/>
    </w:lvl>
    <w:lvl w:ilvl="6" w:tplc="1994B70A">
      <w:start w:val="1"/>
      <w:numFmt w:val="decimal"/>
      <w:lvlText w:val=""/>
      <w:lvlJc w:val="left"/>
    </w:lvl>
    <w:lvl w:ilvl="7" w:tplc="7910DEC6">
      <w:start w:val="1"/>
      <w:numFmt w:val="decimal"/>
      <w:lvlText w:val=""/>
      <w:lvlJc w:val="left"/>
    </w:lvl>
    <w:lvl w:ilvl="8" w:tplc="0C1CF402">
      <w:start w:val="1"/>
      <w:numFmt w:val="decimal"/>
      <w:lvlText w:val=""/>
      <w:lvlJc w:val="left"/>
    </w:lvl>
  </w:abstractNum>
  <w:abstractNum w:abstractNumId="3" w15:restartNumberingAfterBreak="0">
    <w:nsid w:val="491C09DA"/>
    <w:multiLevelType w:val="hybridMultilevel"/>
    <w:tmpl w:val="2932D614"/>
    <w:lvl w:ilvl="0" w:tplc="59F0A19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C447B56">
      <w:start w:val="1"/>
      <w:numFmt w:val="decimal"/>
      <w:lvlText w:val=""/>
      <w:lvlJc w:val="left"/>
    </w:lvl>
    <w:lvl w:ilvl="2" w:tplc="23689036">
      <w:start w:val="1"/>
      <w:numFmt w:val="decimal"/>
      <w:lvlText w:val=""/>
      <w:lvlJc w:val="left"/>
    </w:lvl>
    <w:lvl w:ilvl="3" w:tplc="0FC20840">
      <w:start w:val="1"/>
      <w:numFmt w:val="decimal"/>
      <w:lvlText w:val=""/>
      <w:lvlJc w:val="left"/>
    </w:lvl>
    <w:lvl w:ilvl="4" w:tplc="E7EE562E">
      <w:start w:val="1"/>
      <w:numFmt w:val="decimal"/>
      <w:lvlText w:val=""/>
      <w:lvlJc w:val="left"/>
    </w:lvl>
    <w:lvl w:ilvl="5" w:tplc="BAB07A9E">
      <w:start w:val="1"/>
      <w:numFmt w:val="decimal"/>
      <w:lvlText w:val=""/>
      <w:lvlJc w:val="left"/>
    </w:lvl>
    <w:lvl w:ilvl="6" w:tplc="81203FDA">
      <w:start w:val="1"/>
      <w:numFmt w:val="decimal"/>
      <w:lvlText w:val=""/>
      <w:lvlJc w:val="left"/>
    </w:lvl>
    <w:lvl w:ilvl="7" w:tplc="1456660E">
      <w:start w:val="1"/>
      <w:numFmt w:val="decimal"/>
      <w:lvlText w:val=""/>
      <w:lvlJc w:val="left"/>
    </w:lvl>
    <w:lvl w:ilvl="8" w:tplc="8AD20820">
      <w:start w:val="1"/>
      <w:numFmt w:val="decimal"/>
      <w:lvlText w:val=""/>
      <w:lvlJc w:val="left"/>
    </w:lvl>
  </w:abstractNum>
  <w:abstractNum w:abstractNumId="4" w15:restartNumberingAfterBreak="0">
    <w:nsid w:val="560C4377"/>
    <w:multiLevelType w:val="hybridMultilevel"/>
    <w:tmpl w:val="D06401A6"/>
    <w:lvl w:ilvl="0" w:tplc="797ABDF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2B4EC30">
      <w:start w:val="1"/>
      <w:numFmt w:val="decimal"/>
      <w:lvlText w:val=""/>
      <w:lvlJc w:val="left"/>
    </w:lvl>
    <w:lvl w:ilvl="2" w:tplc="851030B2">
      <w:start w:val="1"/>
      <w:numFmt w:val="decimal"/>
      <w:lvlText w:val=""/>
      <w:lvlJc w:val="left"/>
    </w:lvl>
    <w:lvl w:ilvl="3" w:tplc="8B70E58C">
      <w:start w:val="1"/>
      <w:numFmt w:val="decimal"/>
      <w:lvlText w:val=""/>
      <w:lvlJc w:val="left"/>
    </w:lvl>
    <w:lvl w:ilvl="4" w:tplc="C4707BF4">
      <w:start w:val="1"/>
      <w:numFmt w:val="decimal"/>
      <w:lvlText w:val=""/>
      <w:lvlJc w:val="left"/>
    </w:lvl>
    <w:lvl w:ilvl="5" w:tplc="BC709D5C">
      <w:start w:val="1"/>
      <w:numFmt w:val="decimal"/>
      <w:lvlText w:val=""/>
      <w:lvlJc w:val="left"/>
    </w:lvl>
    <w:lvl w:ilvl="6" w:tplc="49A24370">
      <w:start w:val="1"/>
      <w:numFmt w:val="decimal"/>
      <w:lvlText w:val=""/>
      <w:lvlJc w:val="left"/>
    </w:lvl>
    <w:lvl w:ilvl="7" w:tplc="A7DAD704">
      <w:start w:val="1"/>
      <w:numFmt w:val="decimal"/>
      <w:lvlText w:val=""/>
      <w:lvlJc w:val="left"/>
    </w:lvl>
    <w:lvl w:ilvl="8" w:tplc="46C8B90E">
      <w:start w:val="1"/>
      <w:numFmt w:val="decimal"/>
      <w:lvlText w:val=""/>
      <w:lvlJc w:val="left"/>
    </w:lvl>
  </w:abstractNum>
  <w:abstractNum w:abstractNumId="5" w15:restartNumberingAfterBreak="0">
    <w:nsid w:val="5B7B35EF"/>
    <w:multiLevelType w:val="hybridMultilevel"/>
    <w:tmpl w:val="A76C60EE"/>
    <w:lvl w:ilvl="0" w:tplc="ED02E82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B5E228FE">
      <w:start w:val="1"/>
      <w:numFmt w:val="decimal"/>
      <w:lvlText w:val=""/>
      <w:lvlJc w:val="left"/>
    </w:lvl>
    <w:lvl w:ilvl="2" w:tplc="DF403E50">
      <w:start w:val="1"/>
      <w:numFmt w:val="decimal"/>
      <w:lvlText w:val=""/>
      <w:lvlJc w:val="left"/>
    </w:lvl>
    <w:lvl w:ilvl="3" w:tplc="0EA65710">
      <w:start w:val="1"/>
      <w:numFmt w:val="decimal"/>
      <w:lvlText w:val=""/>
      <w:lvlJc w:val="left"/>
    </w:lvl>
    <w:lvl w:ilvl="4" w:tplc="621088FA">
      <w:start w:val="1"/>
      <w:numFmt w:val="decimal"/>
      <w:lvlText w:val=""/>
      <w:lvlJc w:val="left"/>
    </w:lvl>
    <w:lvl w:ilvl="5" w:tplc="40D0EBF0">
      <w:start w:val="1"/>
      <w:numFmt w:val="decimal"/>
      <w:lvlText w:val=""/>
      <w:lvlJc w:val="left"/>
    </w:lvl>
    <w:lvl w:ilvl="6" w:tplc="0338ECE4">
      <w:start w:val="1"/>
      <w:numFmt w:val="decimal"/>
      <w:lvlText w:val=""/>
      <w:lvlJc w:val="left"/>
    </w:lvl>
    <w:lvl w:ilvl="7" w:tplc="8C181EF2">
      <w:start w:val="1"/>
      <w:numFmt w:val="decimal"/>
      <w:lvlText w:val=""/>
      <w:lvlJc w:val="left"/>
    </w:lvl>
    <w:lvl w:ilvl="8" w:tplc="AB72A1DE">
      <w:start w:val="1"/>
      <w:numFmt w:val="decimal"/>
      <w:lvlText w:val=""/>
      <w:lvlJc w:val="left"/>
    </w:lvl>
  </w:abstractNum>
  <w:abstractNum w:abstractNumId="6" w15:restartNumberingAfterBreak="0">
    <w:nsid w:val="7ABA0689"/>
    <w:multiLevelType w:val="hybridMultilevel"/>
    <w:tmpl w:val="AD4E3210"/>
    <w:lvl w:ilvl="0" w:tplc="E28C9AC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2AC892">
      <w:start w:val="1"/>
      <w:numFmt w:val="decimal"/>
      <w:lvlText w:val=""/>
      <w:lvlJc w:val="left"/>
    </w:lvl>
    <w:lvl w:ilvl="2" w:tplc="2C9A62E6">
      <w:start w:val="1"/>
      <w:numFmt w:val="decimal"/>
      <w:lvlText w:val=""/>
      <w:lvlJc w:val="left"/>
    </w:lvl>
    <w:lvl w:ilvl="3" w:tplc="AAE0E216">
      <w:start w:val="1"/>
      <w:numFmt w:val="decimal"/>
      <w:lvlText w:val=""/>
      <w:lvlJc w:val="left"/>
    </w:lvl>
    <w:lvl w:ilvl="4" w:tplc="0D8E58F2">
      <w:start w:val="1"/>
      <w:numFmt w:val="decimal"/>
      <w:lvlText w:val=""/>
      <w:lvlJc w:val="left"/>
    </w:lvl>
    <w:lvl w:ilvl="5" w:tplc="BBD806F2">
      <w:start w:val="1"/>
      <w:numFmt w:val="decimal"/>
      <w:lvlText w:val=""/>
      <w:lvlJc w:val="left"/>
    </w:lvl>
    <w:lvl w:ilvl="6" w:tplc="EB444D08">
      <w:start w:val="1"/>
      <w:numFmt w:val="decimal"/>
      <w:lvlText w:val=""/>
      <w:lvlJc w:val="left"/>
    </w:lvl>
    <w:lvl w:ilvl="7" w:tplc="A18A957A">
      <w:start w:val="1"/>
      <w:numFmt w:val="decimal"/>
      <w:lvlText w:val=""/>
      <w:lvlJc w:val="left"/>
    </w:lvl>
    <w:lvl w:ilvl="8" w:tplc="E3FA8120">
      <w:start w:val="1"/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BE"/>
    <w:rsid w:val="00780723"/>
    <w:rsid w:val="008D7330"/>
    <w:rsid w:val="00B64BBE"/>
    <w:rsid w:val="00C75382"/>
    <w:rsid w:val="00F0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755"/>
  <w15:docId w15:val="{2E22A0C9-E351-4A06-A0DD-06DFE355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4736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4736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4736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253C-B3EB-4C07-BC48-409372AD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12199</Words>
  <Characters>69535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Малышарик</dc:creator>
  <cp:lastModifiedBy>Анастасия Карасева</cp:lastModifiedBy>
  <cp:revision>3</cp:revision>
  <dcterms:created xsi:type="dcterms:W3CDTF">2023-09-02T11:28:00Z</dcterms:created>
  <dcterms:modified xsi:type="dcterms:W3CDTF">2023-09-04T06:13:00Z</dcterms:modified>
</cp:coreProperties>
</file>